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97410" w14:textId="77777777" w:rsidR="6EDF9AE1" w:rsidRDefault="6EDF9AE1" w:rsidP="6EDF9AE1">
      <w:pPr>
        <w:spacing w:line="360" w:lineRule="auto"/>
        <w:rPr>
          <w:rFonts w:ascii="Times New Roman" w:eastAsia="Times New Roman" w:hAnsi="Times New Roman" w:cs="Times New Roman"/>
        </w:rPr>
      </w:pPr>
    </w:p>
    <w:p w14:paraId="29564D06" w14:textId="77777777" w:rsidR="2C3D9DB6" w:rsidRDefault="26841F2B" w:rsidP="3651C75B">
      <w:pPr>
        <w:spacing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3651C75B">
        <w:rPr>
          <w:rFonts w:ascii="Times New Roman" w:eastAsia="Times New Roman" w:hAnsi="Times New Roman" w:cs="Times New Roman"/>
          <w:b/>
          <w:bCs/>
        </w:rPr>
        <w:t xml:space="preserve">                </w:t>
      </w:r>
      <w:r w:rsidR="005B0B67">
        <w:rPr>
          <w:rFonts w:ascii="Times New Roman" w:eastAsia="Times New Roman" w:hAnsi="Times New Roman" w:cs="Times New Roman"/>
          <w:b/>
          <w:bCs/>
        </w:rPr>
        <w:t xml:space="preserve">    </w:t>
      </w:r>
      <w:r w:rsidRPr="3651C75B">
        <w:rPr>
          <w:rFonts w:ascii="Times New Roman" w:eastAsia="Times New Roman" w:hAnsi="Times New Roman" w:cs="Times New Roman"/>
          <w:b/>
          <w:bCs/>
        </w:rPr>
        <w:t xml:space="preserve">      </w:t>
      </w:r>
      <w:r w:rsidR="006D6DB4">
        <w:rPr>
          <w:rFonts w:ascii="Times New Roman" w:eastAsia="Times New Roman" w:hAnsi="Times New Roman" w:cs="Times New Roman"/>
          <w:b/>
          <w:bCs/>
        </w:rPr>
        <w:t xml:space="preserve"> </w:t>
      </w:r>
      <w:r w:rsidRPr="3651C75B">
        <w:rPr>
          <w:rFonts w:ascii="Times New Roman" w:eastAsia="Times New Roman" w:hAnsi="Times New Roman" w:cs="Times New Roman"/>
          <w:b/>
          <w:bCs/>
        </w:rPr>
        <w:t xml:space="preserve">      </w:t>
      </w:r>
      <w:r w:rsidR="2C3D9DB6" w:rsidRPr="00A64017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Měsíční náměty ŠD - 2020-2021</w:t>
      </w:r>
      <w:r w:rsidR="007172B7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</w:t>
      </w:r>
    </w:p>
    <w:p w14:paraId="6ED5B665" w14:textId="77777777" w:rsidR="006D6DB4" w:rsidRDefault="006D6DB4" w:rsidP="3651C75B">
      <w:pPr>
        <w:spacing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</w:p>
    <w:p w14:paraId="17C32B04" w14:textId="77777777" w:rsidR="007172B7" w:rsidRPr="00A64017" w:rsidRDefault="005B0B67" w:rsidP="3651C75B">
      <w:pPr>
        <w:spacing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BAREVNÝ PODZIM</w:t>
      </w:r>
    </w:p>
    <w:p w14:paraId="355608B4" w14:textId="77777777" w:rsidR="2C3D9DB6" w:rsidRPr="007172B7" w:rsidRDefault="2C3D9DB6" w:rsidP="6EDF9AE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72B7">
        <w:rPr>
          <w:rFonts w:ascii="Times New Roman" w:eastAsia="Times New Roman" w:hAnsi="Times New Roman" w:cs="Times New Roman"/>
          <w:b/>
          <w:bCs/>
          <w:sz w:val="28"/>
          <w:szCs w:val="28"/>
        </w:rPr>
        <w:t>Září</w:t>
      </w:r>
      <w:r w:rsidRPr="007172B7">
        <w:rPr>
          <w:rFonts w:ascii="Times New Roman" w:eastAsia="Times New Roman" w:hAnsi="Times New Roman" w:cs="Times New Roman"/>
          <w:b/>
          <w:sz w:val="28"/>
          <w:szCs w:val="28"/>
        </w:rPr>
        <w:t>: Poznáváme se</w:t>
      </w:r>
      <w:r w:rsidR="005B0B67">
        <w:rPr>
          <w:rFonts w:ascii="Times New Roman" w:eastAsia="Times New Roman" w:hAnsi="Times New Roman" w:cs="Times New Roman"/>
          <w:b/>
          <w:sz w:val="28"/>
          <w:szCs w:val="28"/>
        </w:rPr>
        <w:t>, pomáháme si</w:t>
      </w:r>
    </w:p>
    <w:p w14:paraId="4098A979" w14:textId="77777777" w:rsidR="2C3D9DB6" w:rsidRDefault="2C3D9DB6" w:rsidP="6EDF9AE1">
      <w:pPr>
        <w:spacing w:line="240" w:lineRule="auto"/>
        <w:rPr>
          <w:rFonts w:ascii="Times New Roman" w:eastAsia="Times New Roman" w:hAnsi="Times New Roman" w:cs="Times New Roman"/>
        </w:rPr>
      </w:pPr>
      <w:r w:rsidRPr="007172B7">
        <w:rPr>
          <w:rFonts w:ascii="Times New Roman" w:eastAsia="Times New Roman" w:hAnsi="Times New Roman" w:cs="Times New Roman"/>
          <w:b/>
          <w:sz w:val="24"/>
          <w:szCs w:val="24"/>
        </w:rPr>
        <w:t>Cíl</w:t>
      </w:r>
      <w:r w:rsidRPr="6EDF9AE1">
        <w:rPr>
          <w:rFonts w:ascii="Times New Roman" w:eastAsia="Times New Roman" w:hAnsi="Times New Roman" w:cs="Times New Roman"/>
        </w:rPr>
        <w:t xml:space="preserve">: </w:t>
      </w:r>
      <w:r w:rsidR="005B0B67">
        <w:rPr>
          <w:rFonts w:ascii="Times New Roman" w:eastAsia="Times New Roman" w:hAnsi="Times New Roman" w:cs="Times New Roman"/>
        </w:rPr>
        <w:t>Děti se seznamují s řádem a režimem ŠD, učí se pravidlům slušného chování, poznávají se pomocí seznamovacích her.</w:t>
      </w:r>
    </w:p>
    <w:p w14:paraId="3BAA56C2" w14:textId="77777777" w:rsidR="7C3AE4EF" w:rsidRPr="008A7002" w:rsidRDefault="7C3AE4EF" w:rsidP="6EDF9AE1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8A7002">
        <w:rPr>
          <w:rFonts w:ascii="Times New Roman" w:eastAsia="Times New Roman" w:hAnsi="Times New Roman" w:cs="Times New Roman"/>
          <w:b/>
        </w:rPr>
        <w:t>Podtémata:</w:t>
      </w:r>
    </w:p>
    <w:p w14:paraId="10CF151D" w14:textId="77777777" w:rsidR="7C3AE4EF" w:rsidRDefault="005B0B67" w:rsidP="005B0B67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poznávání pravidel ŠD</w:t>
      </w:r>
    </w:p>
    <w:p w14:paraId="7369BBB2" w14:textId="77777777" w:rsidR="00C6755D" w:rsidRDefault="00C6755D" w:rsidP="005B0B67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adaptujeme se na školní prostředí</w:t>
      </w:r>
    </w:p>
    <w:p w14:paraId="3A52846A" w14:textId="77777777" w:rsidR="005B0B67" w:rsidRDefault="00C6755D" w:rsidP="005B0B67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výroba podzimní výzdoby družiny</w:t>
      </w:r>
    </w:p>
    <w:p w14:paraId="0AAEADF4" w14:textId="77777777" w:rsidR="00C6755D" w:rsidRDefault="00C6755D" w:rsidP="005B0B67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výtvarné práce s přírodninami</w:t>
      </w:r>
    </w:p>
    <w:p w14:paraId="6A541C24" w14:textId="77777777" w:rsidR="00C6755D" w:rsidRDefault="00C6755D" w:rsidP="005B0B67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pohybové hry na školním dvoře</w:t>
      </w:r>
    </w:p>
    <w:p w14:paraId="37C87B41" w14:textId="77777777" w:rsidR="00C6755D" w:rsidRDefault="00C6755D" w:rsidP="005B0B67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tématické vycházky do okolí (sběr přírodnin)</w:t>
      </w:r>
    </w:p>
    <w:p w14:paraId="212D2EDA" w14:textId="77777777" w:rsidR="00C6755D" w:rsidRDefault="00C6755D" w:rsidP="005B0B67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ohlédnutí se za prázdninami</w:t>
      </w:r>
    </w:p>
    <w:p w14:paraId="5D6B2A8C" w14:textId="77777777" w:rsidR="00C6755D" w:rsidRDefault="00C6755D" w:rsidP="005B0B67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čtení pohádek se znaky měsíce září</w:t>
      </w:r>
    </w:p>
    <w:p w14:paraId="734C3664" w14:textId="77777777" w:rsidR="6EDF9AE1" w:rsidRDefault="009E6D5E" w:rsidP="6EDF9AE1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4656" behindDoc="1" locked="0" layoutInCell="1" allowOverlap="1" wp14:anchorId="3FDEEFD9" wp14:editId="66A42F7F">
            <wp:simplePos x="0" y="0"/>
            <wp:positionH relativeFrom="column">
              <wp:posOffset>3743325</wp:posOffset>
            </wp:positionH>
            <wp:positionV relativeFrom="paragraph">
              <wp:posOffset>9525</wp:posOffset>
            </wp:positionV>
            <wp:extent cx="2428875" cy="1364163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64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448B">
        <w:rPr>
          <w:rFonts w:ascii="Times New Roman" w:eastAsia="Times New Roman" w:hAnsi="Times New Roman" w:cs="Times New Roman"/>
        </w:rPr>
        <w:t>výroba létajících draků a jejich samotné pouštění</w:t>
      </w:r>
    </w:p>
    <w:p w14:paraId="4DCF8BFE" w14:textId="77777777" w:rsidR="004A1E92" w:rsidRDefault="004A1E92" w:rsidP="6EDF9AE1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Výroba papírových ježků</w:t>
      </w:r>
    </w:p>
    <w:p w14:paraId="2E3A7E3E" w14:textId="77777777" w:rsidR="00977E9B" w:rsidRPr="009E6D5E" w:rsidRDefault="00977E9B" w:rsidP="6EDF9AE1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vycházky do přírody a okolí školy</w:t>
      </w:r>
    </w:p>
    <w:p w14:paraId="1509EABD" w14:textId="77777777" w:rsidR="00A64017" w:rsidRDefault="00A64017" w:rsidP="6EDF9AE1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387F22D0" w14:textId="77777777" w:rsidR="00A64017" w:rsidRDefault="00A64017" w:rsidP="6EDF9AE1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674A5A" w14:textId="77777777" w:rsidR="009E6D5E" w:rsidRDefault="009E6D5E" w:rsidP="6EDF9AE1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159C086F" w14:textId="77777777" w:rsidR="009E6D5E" w:rsidRDefault="009E6D5E" w:rsidP="6EDF9AE1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1DFC4479" w14:textId="77777777" w:rsidR="009E6D5E" w:rsidRDefault="009E6D5E" w:rsidP="6EDF9AE1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71DB9600" w14:textId="77777777" w:rsidR="009E6D5E" w:rsidRDefault="009E6D5E" w:rsidP="6EDF9AE1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10166B53" w14:textId="77777777" w:rsidR="765EAD76" w:rsidRDefault="765EAD76" w:rsidP="6EDF9AE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72B7">
        <w:rPr>
          <w:rFonts w:ascii="Times New Roman" w:eastAsia="Times New Roman" w:hAnsi="Times New Roman" w:cs="Times New Roman"/>
          <w:b/>
          <w:bCs/>
          <w:sz w:val="28"/>
          <w:szCs w:val="28"/>
        </w:rPr>
        <w:t>Říjen</w:t>
      </w:r>
      <w:r w:rsidRPr="007172B7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8A7002">
        <w:rPr>
          <w:rFonts w:ascii="Times New Roman" w:eastAsia="Times New Roman" w:hAnsi="Times New Roman" w:cs="Times New Roman"/>
          <w:b/>
          <w:sz w:val="28"/>
          <w:szCs w:val="28"/>
        </w:rPr>
        <w:t>Podzim je tu</w:t>
      </w:r>
    </w:p>
    <w:p w14:paraId="4720033A" w14:textId="77777777" w:rsidR="765EAD76" w:rsidRDefault="765EAD76" w:rsidP="6EDF9AE1">
      <w:pPr>
        <w:spacing w:line="240" w:lineRule="auto"/>
        <w:rPr>
          <w:rFonts w:ascii="Times New Roman" w:eastAsia="Times New Roman" w:hAnsi="Times New Roman" w:cs="Times New Roman"/>
        </w:rPr>
      </w:pPr>
      <w:r w:rsidRPr="007172B7">
        <w:rPr>
          <w:rFonts w:ascii="Times New Roman" w:eastAsia="Times New Roman" w:hAnsi="Times New Roman" w:cs="Times New Roman"/>
          <w:b/>
          <w:sz w:val="24"/>
          <w:szCs w:val="24"/>
        </w:rPr>
        <w:t>Cíl</w:t>
      </w:r>
      <w:r w:rsidRPr="6EDF9AE1">
        <w:rPr>
          <w:rFonts w:ascii="Times New Roman" w:eastAsia="Times New Roman" w:hAnsi="Times New Roman" w:cs="Times New Roman"/>
        </w:rPr>
        <w:t xml:space="preserve">: </w:t>
      </w:r>
      <w:r w:rsidR="008A7002">
        <w:rPr>
          <w:rFonts w:ascii="Times New Roman" w:eastAsia="Times New Roman" w:hAnsi="Times New Roman" w:cs="Times New Roman"/>
        </w:rPr>
        <w:t>Děti se seznámí s rozmanitostí a barevností přírody, prohloubení vědomostí o svátku Halloween/Dušičky.</w:t>
      </w:r>
    </w:p>
    <w:p w14:paraId="3228AB20" w14:textId="77777777" w:rsidR="1DAF3430" w:rsidRPr="008A7002" w:rsidRDefault="1DAF3430" w:rsidP="6EDF9AE1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8A7002">
        <w:rPr>
          <w:rFonts w:ascii="Times New Roman" w:eastAsia="Times New Roman" w:hAnsi="Times New Roman" w:cs="Times New Roman"/>
          <w:b/>
        </w:rPr>
        <w:t>Podtémata:</w:t>
      </w:r>
    </w:p>
    <w:p w14:paraId="5D39C968" w14:textId="77777777" w:rsidR="008A7002" w:rsidRDefault="008A7002" w:rsidP="008A7002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vycházky do okolí družiny (pozorování změn v přírodě – barvy)</w:t>
      </w:r>
    </w:p>
    <w:p w14:paraId="0CF0925F" w14:textId="77777777" w:rsidR="009E6D5E" w:rsidRDefault="009E6D5E" w:rsidP="008A7002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vydlabávání dýní</w:t>
      </w:r>
    </w:p>
    <w:p w14:paraId="042BF618" w14:textId="77777777" w:rsidR="008A7002" w:rsidRDefault="008A7002" w:rsidP="008A7002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Halloween a dušičky – získávání informací o svátku ve světě a u nás </w:t>
      </w:r>
    </w:p>
    <w:p w14:paraId="258CB74F" w14:textId="77777777" w:rsidR="008A7002" w:rsidRDefault="008A7002" w:rsidP="008A7002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Tiskátka z brambor, korku a jablek</w:t>
      </w:r>
    </w:p>
    <w:p w14:paraId="22611B35" w14:textId="77777777" w:rsidR="009E6D5E" w:rsidRDefault="009E6D5E" w:rsidP="008A7002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Halloweenské vyrábění</w:t>
      </w:r>
    </w:p>
    <w:p w14:paraId="025D7B00" w14:textId="77777777" w:rsidR="008A7002" w:rsidRDefault="008A7002" w:rsidP="008A7002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Haloweenský karneval/diskotéka</w:t>
      </w:r>
    </w:p>
    <w:p w14:paraId="5744720F" w14:textId="77777777" w:rsidR="009E6D5E" w:rsidRDefault="00112F38" w:rsidP="008A7002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48512" behindDoc="1" locked="0" layoutInCell="1" allowOverlap="1" wp14:anchorId="43BF08E8" wp14:editId="12C58A18">
            <wp:simplePos x="0" y="0"/>
            <wp:positionH relativeFrom="column">
              <wp:posOffset>3143250</wp:posOffset>
            </wp:positionH>
            <wp:positionV relativeFrom="paragraph">
              <wp:posOffset>4445</wp:posOffset>
            </wp:positionV>
            <wp:extent cx="2457450" cy="16383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D5E">
        <w:rPr>
          <w:rFonts w:ascii="Times New Roman" w:eastAsia="Times New Roman" w:hAnsi="Times New Roman" w:cs="Times New Roman"/>
        </w:rPr>
        <w:t>Hádanky a kvízy</w:t>
      </w:r>
    </w:p>
    <w:p w14:paraId="77D89917" w14:textId="77777777" w:rsidR="009E6D5E" w:rsidRPr="008A7002" w:rsidRDefault="009E6D5E" w:rsidP="008A7002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Pohybové hry v přírodě</w:t>
      </w:r>
    </w:p>
    <w:p w14:paraId="4B7610EC" w14:textId="77777777" w:rsidR="009E6D5E" w:rsidRDefault="009E6D5E" w:rsidP="6EDF9AE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741A75" w14:textId="77777777" w:rsidR="00112F38" w:rsidRDefault="00112F38" w:rsidP="6EDF9AE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27C37D" w14:textId="77777777" w:rsidR="00112F38" w:rsidRDefault="00112F38" w:rsidP="6EDF9AE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8342BE" w14:textId="77777777" w:rsidR="009E6D5E" w:rsidRDefault="1DAF3430" w:rsidP="6EDF9AE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72B7">
        <w:rPr>
          <w:rFonts w:ascii="Times New Roman" w:eastAsia="Times New Roman" w:hAnsi="Times New Roman" w:cs="Times New Roman"/>
          <w:b/>
          <w:bCs/>
          <w:sz w:val="28"/>
          <w:szCs w:val="28"/>
        </w:rPr>
        <w:t>Listopad</w:t>
      </w:r>
      <w:r w:rsidRPr="007172B7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9E6D5E">
        <w:rPr>
          <w:rFonts w:ascii="Times New Roman" w:eastAsia="Times New Roman" w:hAnsi="Times New Roman" w:cs="Times New Roman"/>
          <w:b/>
          <w:sz w:val="28"/>
          <w:szCs w:val="28"/>
        </w:rPr>
        <w:t>Cesta kolem světa</w:t>
      </w:r>
    </w:p>
    <w:p w14:paraId="16A42C93" w14:textId="77777777" w:rsidR="1DAF3430" w:rsidRPr="004A1E92" w:rsidRDefault="1DAF3430" w:rsidP="6EDF9AE1">
      <w:pPr>
        <w:spacing w:line="240" w:lineRule="auto"/>
        <w:rPr>
          <w:rFonts w:ascii="Times New Roman" w:eastAsia="Times New Roman" w:hAnsi="Times New Roman" w:cs="Times New Roman"/>
        </w:rPr>
      </w:pPr>
      <w:proofErr w:type="gramStart"/>
      <w:r w:rsidRPr="007172B7">
        <w:rPr>
          <w:rFonts w:ascii="Times New Roman" w:eastAsia="Times New Roman" w:hAnsi="Times New Roman" w:cs="Times New Roman"/>
          <w:b/>
          <w:sz w:val="24"/>
          <w:szCs w:val="24"/>
        </w:rPr>
        <w:t>Cíl</w:t>
      </w:r>
      <w:r w:rsidRPr="6EDF9AE1">
        <w:rPr>
          <w:rFonts w:ascii="Times New Roman" w:eastAsia="Times New Roman" w:hAnsi="Times New Roman" w:cs="Times New Roman"/>
        </w:rPr>
        <w:t xml:space="preserve">: </w:t>
      </w:r>
      <w:r w:rsidR="009E6D5E">
        <w:rPr>
          <w:rFonts w:ascii="Times New Roman" w:eastAsia="Times New Roman" w:hAnsi="Times New Roman" w:cs="Times New Roman"/>
        </w:rPr>
        <w:t xml:space="preserve"> Poznávání</w:t>
      </w:r>
      <w:proofErr w:type="gramEnd"/>
      <w:r w:rsidR="009E6D5E">
        <w:rPr>
          <w:rFonts w:ascii="Times New Roman" w:eastAsia="Times New Roman" w:hAnsi="Times New Roman" w:cs="Times New Roman"/>
        </w:rPr>
        <w:t xml:space="preserve"> jiných států a jejich tradic, pozorování změn v přírodě – svět se připravuje na zimu</w:t>
      </w:r>
      <w:r w:rsidR="004A1E92">
        <w:rPr>
          <w:rFonts w:ascii="Times New Roman" w:eastAsia="Times New Roman" w:hAnsi="Times New Roman" w:cs="Times New Roman"/>
        </w:rPr>
        <w:t>, poznávání lidských smyslů, besedujeme na téma zdraví.</w:t>
      </w:r>
    </w:p>
    <w:p w14:paraId="334EB211" w14:textId="77777777" w:rsidR="37E7EEE3" w:rsidRDefault="37E7EEE3" w:rsidP="6EDF9AE1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9E6D5E">
        <w:rPr>
          <w:rFonts w:ascii="Times New Roman" w:eastAsia="Times New Roman" w:hAnsi="Times New Roman" w:cs="Times New Roman"/>
          <w:b/>
        </w:rPr>
        <w:t>Podtémata:</w:t>
      </w:r>
    </w:p>
    <w:p w14:paraId="6D11F7B8" w14:textId="77777777" w:rsidR="009E6D5E" w:rsidRPr="00B611D0" w:rsidRDefault="009E6D5E" w:rsidP="009E6D5E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noProof/>
        </w:rPr>
        <w:t>Vycházky do přírody</w:t>
      </w:r>
    </w:p>
    <w:p w14:paraId="65592D13" w14:textId="77777777" w:rsidR="00B611D0" w:rsidRPr="009E6D5E" w:rsidRDefault="00B611D0" w:rsidP="009E6D5E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práce s mapou (dítě umí najít v mapě místo svého bydliště a okolí)</w:t>
      </w:r>
    </w:p>
    <w:p w14:paraId="29232D03" w14:textId="77777777" w:rsidR="009E6D5E" w:rsidRPr="009E6D5E" w:rsidRDefault="009E6D5E" w:rsidP="009E6D5E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pozorování změn v přírodě</w:t>
      </w:r>
    </w:p>
    <w:p w14:paraId="45829046" w14:textId="77777777" w:rsidR="00A64017" w:rsidRPr="004A1E92" w:rsidRDefault="009E6D5E" w:rsidP="004A1E92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výroba krmí</w:t>
      </w:r>
      <w:r w:rsidR="004A1E92"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>ek</w:t>
      </w:r>
    </w:p>
    <w:p w14:paraId="3CE5B282" w14:textId="77777777" w:rsidR="004A1E92" w:rsidRPr="004A1E92" w:rsidRDefault="004A1E92" w:rsidP="004A1E92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výroba vlajek okolních států – zkoušení jejich tradic</w:t>
      </w:r>
    </w:p>
    <w:p w14:paraId="52FE0057" w14:textId="77777777" w:rsidR="004A1E92" w:rsidRPr="004A1E92" w:rsidRDefault="004A1E92" w:rsidP="004A1E92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hry na téma lidské smysly (trénink hmatu, sluchu, čichu, chuti)</w:t>
      </w:r>
    </w:p>
    <w:p w14:paraId="755FDEA5" w14:textId="77777777" w:rsidR="004A1E92" w:rsidRPr="004A1E92" w:rsidRDefault="004A1E92" w:rsidP="004A1E92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povídání si na téma zdraví – třídění zdravých a nezdravých potravin</w:t>
      </w:r>
    </w:p>
    <w:p w14:paraId="79ED665C" w14:textId="77777777" w:rsidR="6EDF9AE1" w:rsidRDefault="004A1E92" w:rsidP="6EDF9AE1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848" behindDoc="1" locked="0" layoutInCell="1" allowOverlap="1" wp14:anchorId="3F4F7E14" wp14:editId="67A4AA6B">
            <wp:simplePos x="0" y="0"/>
            <wp:positionH relativeFrom="column">
              <wp:posOffset>1714500</wp:posOffset>
            </wp:positionH>
            <wp:positionV relativeFrom="paragraph">
              <wp:posOffset>57150</wp:posOffset>
            </wp:positionV>
            <wp:extent cx="2580640" cy="248729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CD288" w14:textId="77777777" w:rsidR="004A1E92" w:rsidRDefault="004A1E92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06A56FAB" w14:textId="77777777" w:rsidR="004A1E92" w:rsidRDefault="004A1E92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13B9B8CF" w14:textId="77777777" w:rsidR="004A1E92" w:rsidRDefault="004A1E92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56F38DD4" w14:textId="77777777" w:rsidR="004A1E92" w:rsidRDefault="004A1E92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5894D36F" w14:textId="77777777" w:rsidR="004A1E92" w:rsidRDefault="004A1E92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608025DC" w14:textId="77777777" w:rsidR="004A1E92" w:rsidRDefault="004A1E92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2F394F46" w14:textId="77777777" w:rsidR="004A1E92" w:rsidRDefault="004A1E92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44A30EEA" w14:textId="77777777" w:rsidR="004A1E92" w:rsidRDefault="004A1E92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3E8002B8" w14:textId="77777777" w:rsidR="004A1E92" w:rsidRDefault="004A1E92" w:rsidP="6EDF9AE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F53345" w14:textId="77777777" w:rsidR="00112F38" w:rsidRPr="00112F38" w:rsidRDefault="00112F38" w:rsidP="6EDF9AE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112F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BÍLÁ ZIMA</w:t>
      </w:r>
    </w:p>
    <w:p w14:paraId="0CBCC386" w14:textId="77777777" w:rsidR="00112F38" w:rsidRDefault="00112F38" w:rsidP="6EDF9AE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A59CE8" w14:textId="77777777" w:rsidR="004A1E92" w:rsidRPr="007001D5" w:rsidRDefault="706C8B28" w:rsidP="6EDF9AE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01D5">
        <w:rPr>
          <w:rFonts w:ascii="Times New Roman" w:eastAsia="Times New Roman" w:hAnsi="Times New Roman" w:cs="Times New Roman"/>
          <w:b/>
          <w:bCs/>
          <w:sz w:val="28"/>
          <w:szCs w:val="28"/>
        </w:rPr>
        <w:t>Prosinec</w:t>
      </w:r>
      <w:r w:rsidRPr="007001D5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112F38">
        <w:rPr>
          <w:rFonts w:ascii="Times New Roman" w:eastAsia="Times New Roman" w:hAnsi="Times New Roman" w:cs="Times New Roman"/>
          <w:b/>
          <w:sz w:val="28"/>
          <w:szCs w:val="28"/>
        </w:rPr>
        <w:t>Vánoce přicházejí</w:t>
      </w:r>
    </w:p>
    <w:p w14:paraId="2C815716" w14:textId="77777777" w:rsidR="706C8B28" w:rsidRDefault="00112F38" w:rsidP="6EDF9AE1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8992" behindDoc="1" locked="0" layoutInCell="1" allowOverlap="1" wp14:anchorId="332AACF4" wp14:editId="0739DD91">
            <wp:simplePos x="0" y="0"/>
            <wp:positionH relativeFrom="column">
              <wp:posOffset>3342640</wp:posOffset>
            </wp:positionH>
            <wp:positionV relativeFrom="paragraph">
              <wp:posOffset>380365</wp:posOffset>
            </wp:positionV>
            <wp:extent cx="3041289" cy="2028825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89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06C8B28" w:rsidRPr="007001D5">
        <w:rPr>
          <w:rFonts w:ascii="Times New Roman" w:eastAsia="Times New Roman" w:hAnsi="Times New Roman" w:cs="Times New Roman"/>
          <w:b/>
          <w:sz w:val="24"/>
          <w:szCs w:val="24"/>
        </w:rPr>
        <w:t>Cíl</w:t>
      </w:r>
      <w:r w:rsidR="706C8B28" w:rsidRPr="6EDF9AE1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Rozvíjíme kulturní vnímání, upevňujeme tradice v období adventu, příprava na Mikuláše, Anděla a Čerta.</w:t>
      </w:r>
    </w:p>
    <w:p w14:paraId="78F6A28F" w14:textId="77777777" w:rsidR="706C8B28" w:rsidRDefault="706C8B28" w:rsidP="6EDF9AE1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4A1E92">
        <w:rPr>
          <w:rFonts w:ascii="Times New Roman" w:eastAsia="Times New Roman" w:hAnsi="Times New Roman" w:cs="Times New Roman"/>
          <w:b/>
        </w:rPr>
        <w:t xml:space="preserve">Podtémata: </w:t>
      </w:r>
    </w:p>
    <w:p w14:paraId="28C7314D" w14:textId="77777777" w:rsidR="00112F38" w:rsidRPr="00112F38" w:rsidRDefault="00112F38" w:rsidP="00112F3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povídání si na téma Mikuláše</w:t>
      </w:r>
    </w:p>
    <w:p w14:paraId="7CBB196E" w14:textId="77777777" w:rsidR="00112F38" w:rsidRPr="00977E9B" w:rsidRDefault="00112F38" w:rsidP="00112F3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učení se básničky pro Mikuláše</w:t>
      </w:r>
    </w:p>
    <w:p w14:paraId="30CB9596" w14:textId="77777777" w:rsidR="00977E9B" w:rsidRPr="00112F38" w:rsidRDefault="00977E9B" w:rsidP="00112F3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vycházky do přírody a okolí školy</w:t>
      </w:r>
    </w:p>
    <w:p w14:paraId="0D366274" w14:textId="77777777" w:rsidR="00112F38" w:rsidRPr="00112F38" w:rsidRDefault="00112F38" w:rsidP="00112F3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tvoření na téma Mikuláš</w:t>
      </w:r>
    </w:p>
    <w:p w14:paraId="7A6BB023" w14:textId="77777777" w:rsidR="00112F38" w:rsidRPr="00112F38" w:rsidRDefault="00112F38" w:rsidP="00112F3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četba vánočních příběhů</w:t>
      </w:r>
    </w:p>
    <w:p w14:paraId="1051312B" w14:textId="77777777" w:rsidR="00112F38" w:rsidRPr="00112F38" w:rsidRDefault="00112F38" w:rsidP="00112F3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tvorba vánoční výzdoby</w:t>
      </w:r>
    </w:p>
    <w:p w14:paraId="15D7FB3E" w14:textId="77777777" w:rsidR="00112F38" w:rsidRPr="00112F38" w:rsidRDefault="00112F38" w:rsidP="00112F3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zdobení vánočního cukroví</w:t>
      </w:r>
    </w:p>
    <w:p w14:paraId="19CE2AFB" w14:textId="77777777" w:rsidR="00112F38" w:rsidRPr="00112F38" w:rsidRDefault="00112F38" w:rsidP="00112F3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připomenutí tradic a zvyků během adventu</w:t>
      </w:r>
    </w:p>
    <w:p w14:paraId="15538E2B" w14:textId="77777777" w:rsidR="00112F38" w:rsidRPr="00112F38" w:rsidRDefault="00112F38" w:rsidP="00112F3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zpívání vánočních koled</w:t>
      </w:r>
    </w:p>
    <w:p w14:paraId="4181B6D3" w14:textId="77777777" w:rsidR="00112F38" w:rsidRPr="00112F38" w:rsidRDefault="00112F38" w:rsidP="00112F3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příprava závěrečné vánoční besídky/diskotéky</w:t>
      </w:r>
    </w:p>
    <w:p w14:paraId="284FA721" w14:textId="77777777" w:rsidR="00A64017" w:rsidRDefault="00A64017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1B552914" w14:textId="77777777" w:rsidR="706C8B28" w:rsidRPr="007001D5" w:rsidRDefault="706C8B28" w:rsidP="6EDF9AE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7001D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Leden</w:t>
      </w:r>
      <w:r w:rsidRPr="007001D5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112F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001D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12F38">
        <w:rPr>
          <w:rFonts w:ascii="Times New Roman" w:eastAsia="Times New Roman" w:hAnsi="Times New Roman" w:cs="Times New Roman"/>
          <w:b/>
          <w:sz w:val="28"/>
          <w:szCs w:val="28"/>
        </w:rPr>
        <w:t>Nový</w:t>
      </w:r>
      <w:proofErr w:type="gramEnd"/>
      <w:r w:rsidR="00112F38">
        <w:rPr>
          <w:rFonts w:ascii="Times New Roman" w:eastAsia="Times New Roman" w:hAnsi="Times New Roman" w:cs="Times New Roman"/>
          <w:b/>
          <w:sz w:val="28"/>
          <w:szCs w:val="28"/>
        </w:rPr>
        <w:t xml:space="preserve"> rok je tu</w:t>
      </w:r>
    </w:p>
    <w:p w14:paraId="2D15A17C" w14:textId="77777777" w:rsidR="706C8B28" w:rsidRDefault="706C8B28" w:rsidP="6EDF9AE1">
      <w:pPr>
        <w:spacing w:line="240" w:lineRule="auto"/>
        <w:rPr>
          <w:rFonts w:ascii="Times New Roman" w:eastAsia="Times New Roman" w:hAnsi="Times New Roman" w:cs="Times New Roman"/>
        </w:rPr>
      </w:pPr>
      <w:r w:rsidRPr="007001D5">
        <w:rPr>
          <w:rFonts w:ascii="Times New Roman" w:eastAsia="Times New Roman" w:hAnsi="Times New Roman" w:cs="Times New Roman"/>
          <w:b/>
          <w:sz w:val="24"/>
          <w:szCs w:val="24"/>
        </w:rPr>
        <w:t>Cíl</w:t>
      </w:r>
      <w:r w:rsidRPr="6EDF9AE1">
        <w:rPr>
          <w:rFonts w:ascii="Times New Roman" w:eastAsia="Times New Roman" w:hAnsi="Times New Roman" w:cs="Times New Roman"/>
        </w:rPr>
        <w:t xml:space="preserve">: </w:t>
      </w:r>
      <w:r w:rsidR="00B76185">
        <w:rPr>
          <w:rFonts w:ascii="Times New Roman" w:eastAsia="Times New Roman" w:hAnsi="Times New Roman" w:cs="Times New Roman"/>
        </w:rPr>
        <w:t>Ohlédnutí se za zážitky z Vánočních svátků, povídání si na téma zimní sporty a zvířata v zimě.</w:t>
      </w:r>
    </w:p>
    <w:p w14:paraId="31E0D4E2" w14:textId="77777777" w:rsidR="7C2732F0" w:rsidRDefault="7C2732F0" w:rsidP="6EDF9AE1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112F38">
        <w:rPr>
          <w:rFonts w:ascii="Times New Roman" w:eastAsia="Times New Roman" w:hAnsi="Times New Roman" w:cs="Times New Roman"/>
          <w:b/>
        </w:rPr>
        <w:t xml:space="preserve">Podtémata: </w:t>
      </w:r>
    </w:p>
    <w:p w14:paraId="1953BCD8" w14:textId="77777777" w:rsidR="00B76185" w:rsidRPr="00977E9B" w:rsidRDefault="00B76185" w:rsidP="00B76185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malování vánočních dárků, které děti dostaly</w:t>
      </w:r>
    </w:p>
    <w:p w14:paraId="3C805CAC" w14:textId="77777777" w:rsidR="00977E9B" w:rsidRPr="00B76185" w:rsidRDefault="00977E9B" w:rsidP="00B76185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vycházky do přírody a okolí školy</w:t>
      </w:r>
    </w:p>
    <w:p w14:paraId="237000C9" w14:textId="77777777" w:rsidR="00B76185" w:rsidRPr="00B76185" w:rsidRDefault="00B76185" w:rsidP="00B76185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skupinová konverzace v kroužku o prožitých Vánočních svátcích</w:t>
      </w:r>
    </w:p>
    <w:p w14:paraId="1ADAF1BE" w14:textId="77777777" w:rsidR="00B76185" w:rsidRDefault="00B76185" w:rsidP="00B76185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 w:rsidRPr="00B76185">
        <w:rPr>
          <w:rFonts w:ascii="Times New Roman" w:eastAsia="Times New Roman" w:hAnsi="Times New Roman" w:cs="Times New Roman"/>
        </w:rPr>
        <w:t>rozlišování zimní a letních sportů</w:t>
      </w:r>
    </w:p>
    <w:p w14:paraId="5C78CDE1" w14:textId="77777777" w:rsidR="00B76185" w:rsidRDefault="00B76185" w:rsidP="00B76185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3088" behindDoc="1" locked="0" layoutInCell="1" allowOverlap="1" wp14:anchorId="51F5BDBF" wp14:editId="5B7D1975">
            <wp:simplePos x="0" y="0"/>
            <wp:positionH relativeFrom="column">
              <wp:posOffset>2714625</wp:posOffset>
            </wp:positionH>
            <wp:positionV relativeFrom="paragraph">
              <wp:posOffset>158750</wp:posOffset>
            </wp:positionV>
            <wp:extent cx="3048000" cy="2471932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71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>nauka o významných českých sportovcích</w:t>
      </w:r>
    </w:p>
    <w:p w14:paraId="217F11FF" w14:textId="77777777" w:rsidR="00B76185" w:rsidRDefault="00B76185" w:rsidP="00B76185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ukázka zimních sportů </w:t>
      </w:r>
    </w:p>
    <w:p w14:paraId="22E234A3" w14:textId="77777777" w:rsidR="00B76185" w:rsidRDefault="00B76185" w:rsidP="00B76185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pohádka na téma zvířata v zimě</w:t>
      </w:r>
    </w:p>
    <w:p w14:paraId="5B0A1240" w14:textId="77777777" w:rsidR="00B76185" w:rsidRPr="00B76185" w:rsidRDefault="00B76185" w:rsidP="00B76185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povídání o zvířatech, které se ukládají k zimnímu spánku</w:t>
      </w:r>
    </w:p>
    <w:p w14:paraId="2C6B1491" w14:textId="77777777" w:rsidR="6EDF9AE1" w:rsidRDefault="6EDF9AE1" w:rsidP="00112F38">
      <w:pPr>
        <w:pStyle w:val="Odstavecseseznamem"/>
        <w:spacing w:line="240" w:lineRule="auto"/>
        <w:rPr>
          <w:rFonts w:ascii="Times New Roman" w:eastAsia="Times New Roman" w:hAnsi="Times New Roman" w:cs="Times New Roman"/>
        </w:rPr>
      </w:pPr>
    </w:p>
    <w:p w14:paraId="2300C70F" w14:textId="77777777" w:rsidR="004A1E92" w:rsidRDefault="004A1E92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6FE14FC1" w14:textId="77777777" w:rsidR="004A1E92" w:rsidRDefault="004A1E92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31BD9FFE" w14:textId="77777777" w:rsidR="00B76185" w:rsidRDefault="00B76185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52AF96EF" w14:textId="77777777" w:rsidR="00B76185" w:rsidRDefault="00B76185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353E297D" w14:textId="77777777" w:rsidR="00B76185" w:rsidRDefault="00B76185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2CCA7202" w14:textId="77777777" w:rsidR="004A1E92" w:rsidRDefault="004A1E92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6D848925" w14:textId="77777777" w:rsidR="004A1E92" w:rsidRDefault="004A1E92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108E4927" w14:textId="77777777" w:rsidR="45EF36E7" w:rsidRPr="007001D5" w:rsidRDefault="45EF36E7" w:rsidP="6EDF9AE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01D5">
        <w:rPr>
          <w:rFonts w:ascii="Times New Roman" w:eastAsia="Times New Roman" w:hAnsi="Times New Roman" w:cs="Times New Roman"/>
          <w:b/>
          <w:bCs/>
          <w:sz w:val="28"/>
          <w:szCs w:val="28"/>
        </w:rPr>
        <w:t>Únor</w:t>
      </w:r>
      <w:r w:rsidRPr="007001D5">
        <w:rPr>
          <w:rFonts w:ascii="Times New Roman" w:eastAsia="Times New Roman" w:hAnsi="Times New Roman" w:cs="Times New Roman"/>
          <w:b/>
          <w:sz w:val="28"/>
          <w:szCs w:val="28"/>
        </w:rPr>
        <w:t>: Masopust</w:t>
      </w:r>
      <w:r w:rsidR="00B76185">
        <w:rPr>
          <w:rFonts w:ascii="Times New Roman" w:eastAsia="Times New Roman" w:hAnsi="Times New Roman" w:cs="Times New Roman"/>
          <w:b/>
          <w:sz w:val="28"/>
          <w:szCs w:val="28"/>
        </w:rPr>
        <w:t>ní rej</w:t>
      </w:r>
    </w:p>
    <w:p w14:paraId="3D99289F" w14:textId="77777777" w:rsidR="00B76185" w:rsidRDefault="45EF36E7" w:rsidP="6EDF9AE1">
      <w:pPr>
        <w:spacing w:line="240" w:lineRule="auto"/>
        <w:rPr>
          <w:rFonts w:ascii="Times New Roman" w:eastAsia="Times New Roman" w:hAnsi="Times New Roman" w:cs="Times New Roman"/>
        </w:rPr>
      </w:pPr>
      <w:r w:rsidRPr="007001D5">
        <w:rPr>
          <w:rFonts w:ascii="Times New Roman" w:eastAsia="Times New Roman" w:hAnsi="Times New Roman" w:cs="Times New Roman"/>
          <w:b/>
          <w:sz w:val="24"/>
          <w:szCs w:val="24"/>
        </w:rPr>
        <w:t>Cíl</w:t>
      </w:r>
      <w:r w:rsidRPr="6EDF9AE1">
        <w:rPr>
          <w:rFonts w:ascii="Times New Roman" w:eastAsia="Times New Roman" w:hAnsi="Times New Roman" w:cs="Times New Roman"/>
        </w:rPr>
        <w:t xml:space="preserve">: </w:t>
      </w:r>
      <w:r w:rsidR="00977E9B">
        <w:rPr>
          <w:rFonts w:ascii="Times New Roman" w:eastAsia="Times New Roman" w:hAnsi="Times New Roman" w:cs="Times New Roman"/>
        </w:rPr>
        <w:t>Vyprávíme si, co jsou masopustní zvyky a poznáváme lidské tělo.</w:t>
      </w:r>
    </w:p>
    <w:p w14:paraId="37B8323B" w14:textId="77777777" w:rsidR="367C6886" w:rsidRDefault="367C6886" w:rsidP="6EDF9AE1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B76185">
        <w:rPr>
          <w:rFonts w:ascii="Times New Roman" w:eastAsia="Times New Roman" w:hAnsi="Times New Roman" w:cs="Times New Roman"/>
          <w:b/>
        </w:rPr>
        <w:t>Podtémata:</w:t>
      </w:r>
    </w:p>
    <w:p w14:paraId="306BCC70" w14:textId="77777777" w:rsidR="00977E9B" w:rsidRPr="00977E9B" w:rsidRDefault="00977E9B" w:rsidP="00977E9B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vycházky do přírody a okolí školy</w:t>
      </w:r>
    </w:p>
    <w:p w14:paraId="328EB7B6" w14:textId="77777777" w:rsidR="00977E9B" w:rsidRDefault="00977E9B" w:rsidP="00977E9B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 w:rsidRPr="00977E9B">
        <w:rPr>
          <w:rFonts w:ascii="Times New Roman" w:eastAsia="Times New Roman" w:hAnsi="Times New Roman" w:cs="Times New Roman"/>
        </w:rPr>
        <w:t>výroba karnevalových masek</w:t>
      </w:r>
    </w:p>
    <w:p w14:paraId="282A7E7C" w14:textId="77777777" w:rsidR="00977E9B" w:rsidRDefault="00977E9B" w:rsidP="00977E9B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zdobení ŠD</w:t>
      </w:r>
    </w:p>
    <w:p w14:paraId="01432BD3" w14:textId="77777777" w:rsidR="00977E9B" w:rsidRDefault="00977E9B" w:rsidP="00977E9B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masopustní karneval – soutěže, diskotéka</w:t>
      </w:r>
    </w:p>
    <w:p w14:paraId="08F4E9CA" w14:textId="77777777" w:rsidR="00977E9B" w:rsidRDefault="00977E9B" w:rsidP="00977E9B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poznávání částí lidského těla</w:t>
      </w:r>
    </w:p>
    <w:p w14:paraId="36B99D56" w14:textId="77777777" w:rsidR="00977E9B" w:rsidRDefault="00977E9B" w:rsidP="00977E9B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nemoci/úrazy</w:t>
      </w:r>
    </w:p>
    <w:p w14:paraId="09D5BF01" w14:textId="77777777" w:rsidR="00977E9B" w:rsidRPr="00977E9B" w:rsidRDefault="00977E9B" w:rsidP="00977E9B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učení se </w:t>
      </w:r>
      <w:proofErr w:type="gramStart"/>
      <w:r>
        <w:rPr>
          <w:rFonts w:ascii="Times New Roman" w:eastAsia="Times New Roman" w:hAnsi="Times New Roman" w:cs="Times New Roman"/>
        </w:rPr>
        <w:t>říkanky - hlava</w:t>
      </w:r>
      <w:proofErr w:type="gramEnd"/>
      <w:r>
        <w:rPr>
          <w:rFonts w:ascii="Times New Roman" w:eastAsia="Times New Roman" w:hAnsi="Times New Roman" w:cs="Times New Roman"/>
        </w:rPr>
        <w:t>, ramena, kolena, palce</w:t>
      </w:r>
    </w:p>
    <w:p w14:paraId="680D418F" w14:textId="77777777" w:rsidR="6EDF9AE1" w:rsidRDefault="00B611D0" w:rsidP="6EDF9AE1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7184" behindDoc="1" locked="0" layoutInCell="1" allowOverlap="1" wp14:anchorId="69468BDF" wp14:editId="5270D934">
            <wp:simplePos x="0" y="0"/>
            <wp:positionH relativeFrom="column">
              <wp:posOffset>1283970</wp:posOffset>
            </wp:positionH>
            <wp:positionV relativeFrom="paragraph">
              <wp:posOffset>168275</wp:posOffset>
            </wp:positionV>
            <wp:extent cx="3516146" cy="2486025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146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8EDA1" w14:textId="77777777" w:rsidR="007001D5" w:rsidRDefault="007001D5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08E11BCC" w14:textId="77777777" w:rsidR="00B76185" w:rsidRDefault="00B76185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3EF42093" w14:textId="77777777" w:rsidR="00B76185" w:rsidRDefault="00B76185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36927B79" w14:textId="77777777" w:rsidR="00B76185" w:rsidRDefault="00B76185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2C97A328" w14:textId="77777777" w:rsidR="00B76185" w:rsidRDefault="00B76185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505AF2F9" w14:textId="77777777" w:rsidR="00B76185" w:rsidRDefault="00B76185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4C281233" w14:textId="77777777" w:rsidR="00B76185" w:rsidRDefault="00B76185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384EFCE7" w14:textId="77777777" w:rsidR="00B76185" w:rsidRDefault="00B76185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4949039B" w14:textId="77777777" w:rsidR="00B76185" w:rsidRDefault="00B76185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111C3B69" w14:textId="77777777" w:rsidR="00B76185" w:rsidRPr="00977E9B" w:rsidRDefault="00977E9B" w:rsidP="6EDF9AE1">
      <w:pPr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  <w:r w:rsidRPr="00977E9B">
        <w:rPr>
          <w:rFonts w:ascii="Times New Roman" w:eastAsia="Times New Roman" w:hAnsi="Times New Roman" w:cs="Times New Roman"/>
          <w:b/>
          <w:u w:val="single"/>
        </w:rPr>
        <w:lastRenderedPageBreak/>
        <w:t>ROZKVETLÉ JARO</w:t>
      </w:r>
    </w:p>
    <w:p w14:paraId="031FE66B" w14:textId="77777777" w:rsidR="00B76185" w:rsidRDefault="00B76185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79D73DFB" w14:textId="77777777" w:rsidR="00977E9B" w:rsidRDefault="367C6886" w:rsidP="6EDF9AE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01D5">
        <w:rPr>
          <w:rFonts w:ascii="Times New Roman" w:eastAsia="Times New Roman" w:hAnsi="Times New Roman" w:cs="Times New Roman"/>
          <w:b/>
          <w:bCs/>
          <w:sz w:val="28"/>
          <w:szCs w:val="28"/>
        </w:rPr>
        <w:t>Březen</w:t>
      </w:r>
      <w:r w:rsidRPr="007001D5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977E9B">
        <w:rPr>
          <w:rFonts w:ascii="Times New Roman" w:eastAsia="Times New Roman" w:hAnsi="Times New Roman" w:cs="Times New Roman"/>
          <w:b/>
          <w:sz w:val="28"/>
          <w:szCs w:val="28"/>
        </w:rPr>
        <w:t xml:space="preserve"> Začíná jaro </w:t>
      </w:r>
    </w:p>
    <w:p w14:paraId="5171BF58" w14:textId="77777777" w:rsidR="367C6886" w:rsidRDefault="367C6886" w:rsidP="6EDF9AE1">
      <w:pPr>
        <w:spacing w:line="240" w:lineRule="auto"/>
        <w:rPr>
          <w:rFonts w:ascii="Times New Roman" w:eastAsia="Times New Roman" w:hAnsi="Times New Roman" w:cs="Times New Roman"/>
        </w:rPr>
      </w:pPr>
      <w:r w:rsidRPr="007001D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001D5">
        <w:rPr>
          <w:rFonts w:ascii="Times New Roman" w:eastAsia="Times New Roman" w:hAnsi="Times New Roman" w:cs="Times New Roman"/>
          <w:b/>
          <w:sz w:val="24"/>
          <w:szCs w:val="24"/>
        </w:rPr>
        <w:t>Cíl:</w:t>
      </w:r>
      <w:r w:rsidRPr="6EDF9AE1">
        <w:rPr>
          <w:rFonts w:ascii="Times New Roman" w:eastAsia="Times New Roman" w:hAnsi="Times New Roman" w:cs="Times New Roman"/>
        </w:rPr>
        <w:t xml:space="preserve"> </w:t>
      </w:r>
      <w:r w:rsidR="00977E9B">
        <w:rPr>
          <w:rFonts w:ascii="Times New Roman" w:eastAsia="Times New Roman" w:hAnsi="Times New Roman" w:cs="Times New Roman"/>
        </w:rPr>
        <w:t>Povídání si na téma jaro</w:t>
      </w:r>
      <w:r w:rsidR="00D84198">
        <w:rPr>
          <w:rFonts w:ascii="Times New Roman" w:eastAsia="Times New Roman" w:hAnsi="Times New Roman" w:cs="Times New Roman"/>
        </w:rPr>
        <w:t>, besedujeme o domácích mazlíčcích a mláďatech</w:t>
      </w:r>
    </w:p>
    <w:p w14:paraId="13C678CD" w14:textId="77777777" w:rsidR="1400875F" w:rsidRDefault="1400875F" w:rsidP="6EDF9AE1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977E9B">
        <w:rPr>
          <w:rFonts w:ascii="Times New Roman" w:eastAsia="Times New Roman" w:hAnsi="Times New Roman" w:cs="Times New Roman"/>
          <w:b/>
        </w:rPr>
        <w:t>Podtémata:</w:t>
      </w:r>
    </w:p>
    <w:p w14:paraId="4014FE2E" w14:textId="77777777" w:rsidR="00977E9B" w:rsidRPr="00977E9B" w:rsidRDefault="00977E9B" w:rsidP="00977E9B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tématické vycházky do okolí (změny v krajině)</w:t>
      </w:r>
    </w:p>
    <w:p w14:paraId="0067FCE9" w14:textId="77777777" w:rsidR="00977E9B" w:rsidRPr="00977E9B" w:rsidRDefault="00977E9B" w:rsidP="00977E9B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četba příběhů o jaru</w:t>
      </w:r>
    </w:p>
    <w:p w14:paraId="305E3416" w14:textId="77777777" w:rsidR="00977E9B" w:rsidRPr="00977E9B" w:rsidRDefault="00977E9B" w:rsidP="00977E9B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jarní výzdoba družiny</w:t>
      </w:r>
    </w:p>
    <w:p w14:paraId="290107BD" w14:textId="77777777" w:rsidR="00977E9B" w:rsidRDefault="00D84198" w:rsidP="00977E9B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povídání na téma domácích mazlíčků (jakého mazlíčka vlastníte?)</w:t>
      </w:r>
    </w:p>
    <w:p w14:paraId="2792940F" w14:textId="77777777" w:rsidR="00977E9B" w:rsidRPr="00977E9B" w:rsidRDefault="00977E9B" w:rsidP="00977E9B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pohybové a míčové hry na školním dvoře</w:t>
      </w:r>
    </w:p>
    <w:p w14:paraId="3D46D858" w14:textId="77777777" w:rsidR="6EDF9AE1" w:rsidRDefault="6EDF9AE1" w:rsidP="00977E9B">
      <w:pPr>
        <w:pStyle w:val="Odstavecseseznamem"/>
        <w:spacing w:line="240" w:lineRule="auto"/>
        <w:rPr>
          <w:rFonts w:ascii="Times New Roman" w:eastAsia="Times New Roman" w:hAnsi="Times New Roman" w:cs="Times New Roman"/>
        </w:rPr>
      </w:pPr>
    </w:p>
    <w:p w14:paraId="61E67A17" w14:textId="77777777" w:rsidR="00977E9B" w:rsidRDefault="00977E9B" w:rsidP="00977E9B">
      <w:pPr>
        <w:pStyle w:val="Odstavecseseznamem"/>
        <w:spacing w:line="240" w:lineRule="auto"/>
        <w:rPr>
          <w:rFonts w:ascii="Times New Roman" w:eastAsia="Times New Roman" w:hAnsi="Times New Roman" w:cs="Times New Roman"/>
        </w:rPr>
      </w:pPr>
    </w:p>
    <w:p w14:paraId="61E6A131" w14:textId="77777777" w:rsidR="00977E9B" w:rsidRDefault="00D84198" w:rsidP="00977E9B">
      <w:pPr>
        <w:pStyle w:val="Odstavecseseznamem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1520" behindDoc="1" locked="0" layoutInCell="1" allowOverlap="1" wp14:anchorId="4E498F02" wp14:editId="770027E0">
            <wp:simplePos x="0" y="0"/>
            <wp:positionH relativeFrom="column">
              <wp:posOffset>666750</wp:posOffset>
            </wp:positionH>
            <wp:positionV relativeFrom="paragraph">
              <wp:posOffset>10795</wp:posOffset>
            </wp:positionV>
            <wp:extent cx="3695700" cy="1882497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882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2B0A9" w14:textId="77777777" w:rsidR="00977E9B" w:rsidRDefault="00977E9B" w:rsidP="00977E9B">
      <w:pPr>
        <w:pStyle w:val="Odstavecseseznamem"/>
        <w:spacing w:line="240" w:lineRule="auto"/>
        <w:rPr>
          <w:rFonts w:ascii="Times New Roman" w:eastAsia="Times New Roman" w:hAnsi="Times New Roman" w:cs="Times New Roman"/>
        </w:rPr>
      </w:pPr>
    </w:p>
    <w:p w14:paraId="330037C2" w14:textId="77777777" w:rsidR="00977E9B" w:rsidRDefault="00977E9B" w:rsidP="00977E9B">
      <w:pPr>
        <w:pStyle w:val="Odstavecseseznamem"/>
        <w:spacing w:line="240" w:lineRule="auto"/>
        <w:rPr>
          <w:rFonts w:ascii="Times New Roman" w:eastAsia="Times New Roman" w:hAnsi="Times New Roman" w:cs="Times New Roman"/>
        </w:rPr>
      </w:pPr>
    </w:p>
    <w:p w14:paraId="2A67EAB0" w14:textId="77777777" w:rsidR="00977E9B" w:rsidRDefault="00977E9B" w:rsidP="00977E9B">
      <w:pPr>
        <w:pStyle w:val="Odstavecseseznamem"/>
        <w:spacing w:line="240" w:lineRule="auto"/>
        <w:rPr>
          <w:rFonts w:ascii="Times New Roman" w:eastAsia="Times New Roman" w:hAnsi="Times New Roman" w:cs="Times New Roman"/>
        </w:rPr>
      </w:pPr>
    </w:p>
    <w:p w14:paraId="6FA33A46" w14:textId="77777777" w:rsidR="00977E9B" w:rsidRDefault="00977E9B" w:rsidP="00977E9B">
      <w:pPr>
        <w:pStyle w:val="Odstavecseseznamem"/>
        <w:spacing w:line="240" w:lineRule="auto"/>
        <w:rPr>
          <w:rFonts w:ascii="Times New Roman" w:eastAsia="Times New Roman" w:hAnsi="Times New Roman" w:cs="Times New Roman"/>
        </w:rPr>
      </w:pPr>
    </w:p>
    <w:p w14:paraId="63FF958D" w14:textId="77777777" w:rsidR="00977E9B" w:rsidRDefault="00977E9B" w:rsidP="00977E9B">
      <w:pPr>
        <w:pStyle w:val="Odstavecseseznamem"/>
        <w:spacing w:line="240" w:lineRule="auto"/>
        <w:rPr>
          <w:rFonts w:ascii="Times New Roman" w:eastAsia="Times New Roman" w:hAnsi="Times New Roman" w:cs="Times New Roman"/>
        </w:rPr>
      </w:pPr>
    </w:p>
    <w:p w14:paraId="5F192174" w14:textId="77777777" w:rsidR="00977E9B" w:rsidRDefault="00977E9B" w:rsidP="00977E9B">
      <w:pPr>
        <w:pStyle w:val="Odstavecseseznamem"/>
        <w:spacing w:line="240" w:lineRule="auto"/>
        <w:rPr>
          <w:rFonts w:ascii="Times New Roman" w:eastAsia="Times New Roman" w:hAnsi="Times New Roman" w:cs="Times New Roman"/>
        </w:rPr>
      </w:pPr>
    </w:p>
    <w:p w14:paraId="62255A2C" w14:textId="77777777" w:rsidR="00977E9B" w:rsidRDefault="00977E9B" w:rsidP="00977E9B">
      <w:pPr>
        <w:pStyle w:val="Odstavecseseznamem"/>
        <w:spacing w:line="240" w:lineRule="auto"/>
        <w:rPr>
          <w:rFonts w:ascii="Times New Roman" w:eastAsia="Times New Roman" w:hAnsi="Times New Roman" w:cs="Times New Roman"/>
        </w:rPr>
      </w:pPr>
    </w:p>
    <w:p w14:paraId="4E012D90" w14:textId="77777777" w:rsidR="00977E9B" w:rsidRDefault="00977E9B" w:rsidP="00977E9B">
      <w:pPr>
        <w:pStyle w:val="Odstavecseseznamem"/>
        <w:spacing w:line="240" w:lineRule="auto"/>
        <w:rPr>
          <w:rFonts w:ascii="Times New Roman" w:eastAsia="Times New Roman" w:hAnsi="Times New Roman" w:cs="Times New Roman"/>
        </w:rPr>
      </w:pPr>
    </w:p>
    <w:p w14:paraId="1E3DD684" w14:textId="77777777" w:rsidR="00977E9B" w:rsidRPr="00977E9B" w:rsidRDefault="00977E9B" w:rsidP="00977E9B">
      <w:pPr>
        <w:pStyle w:val="Odstavecseseznamem"/>
        <w:spacing w:line="240" w:lineRule="auto"/>
        <w:rPr>
          <w:rFonts w:ascii="Times New Roman" w:eastAsia="Times New Roman" w:hAnsi="Times New Roman" w:cs="Times New Roman"/>
        </w:rPr>
      </w:pPr>
    </w:p>
    <w:p w14:paraId="455B3A54" w14:textId="77777777" w:rsidR="6EDF9AE1" w:rsidRDefault="6EDF9AE1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57D98114" w14:textId="77777777" w:rsidR="00977E9B" w:rsidRDefault="00977E9B" w:rsidP="6EDF9AE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39D0EE" w14:textId="77777777" w:rsidR="2F9BEAF6" w:rsidRPr="007001D5" w:rsidRDefault="2F9BEAF6" w:rsidP="6EDF9AE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01D5">
        <w:rPr>
          <w:rFonts w:ascii="Times New Roman" w:eastAsia="Times New Roman" w:hAnsi="Times New Roman" w:cs="Times New Roman"/>
          <w:b/>
          <w:bCs/>
          <w:sz w:val="28"/>
          <w:szCs w:val="28"/>
        </w:rPr>
        <w:t>Duben</w:t>
      </w:r>
      <w:r w:rsidRPr="007001D5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D84198">
        <w:rPr>
          <w:rFonts w:ascii="Times New Roman" w:eastAsia="Times New Roman" w:hAnsi="Times New Roman" w:cs="Times New Roman"/>
          <w:b/>
          <w:sz w:val="28"/>
          <w:szCs w:val="28"/>
        </w:rPr>
        <w:t>Velikonoce jsou všude</w:t>
      </w:r>
    </w:p>
    <w:p w14:paraId="1B110D2F" w14:textId="77777777" w:rsidR="00A64017" w:rsidRPr="00D84198" w:rsidRDefault="2F9BEAF6" w:rsidP="3651C75B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7001D5">
        <w:rPr>
          <w:rFonts w:ascii="Times New Roman" w:eastAsia="Times New Roman" w:hAnsi="Times New Roman" w:cs="Times New Roman"/>
          <w:b/>
          <w:sz w:val="24"/>
          <w:szCs w:val="24"/>
        </w:rPr>
        <w:t>Cíl:</w:t>
      </w:r>
      <w:r w:rsidR="00977E9B">
        <w:rPr>
          <w:rFonts w:ascii="Times New Roman" w:eastAsia="Times New Roman" w:hAnsi="Times New Roman" w:cs="Times New Roman"/>
        </w:rPr>
        <w:t xml:space="preserve"> </w:t>
      </w:r>
      <w:r w:rsidR="006D6DB4">
        <w:rPr>
          <w:rFonts w:ascii="Times New Roman" w:eastAsia="Times New Roman" w:hAnsi="Times New Roman" w:cs="Times New Roman"/>
        </w:rPr>
        <w:t xml:space="preserve">Povídání </w:t>
      </w:r>
      <w:r w:rsidR="00D84198">
        <w:rPr>
          <w:rFonts w:ascii="Times New Roman" w:eastAsia="Times New Roman" w:hAnsi="Times New Roman" w:cs="Times New Roman"/>
        </w:rPr>
        <w:t>na téma den země, Velikonoce a pálení čarodějnic.</w:t>
      </w:r>
    </w:p>
    <w:p w14:paraId="78338BED" w14:textId="77777777" w:rsidR="5BF4D4F5" w:rsidRDefault="5BF4D4F5" w:rsidP="6EDF9AE1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977E9B">
        <w:rPr>
          <w:rFonts w:ascii="Times New Roman" w:eastAsia="Times New Roman" w:hAnsi="Times New Roman" w:cs="Times New Roman"/>
          <w:b/>
        </w:rPr>
        <w:t>Podtémata:</w:t>
      </w:r>
    </w:p>
    <w:p w14:paraId="6C8C0AB7" w14:textId="77777777" w:rsidR="00D84198" w:rsidRPr="00D84198" w:rsidRDefault="00D84198" w:rsidP="00D8419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vycházka do okolí</w:t>
      </w:r>
    </w:p>
    <w:p w14:paraId="538405FD" w14:textId="77777777" w:rsidR="00D84198" w:rsidRPr="00D84198" w:rsidRDefault="00D84198" w:rsidP="00D8419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 w:rsidRPr="00D84198">
        <w:rPr>
          <w:rFonts w:ascii="Times New Roman" w:eastAsia="Times New Roman" w:hAnsi="Times New Roman" w:cs="Times New Roman"/>
        </w:rPr>
        <w:t>povídání si o ekologii</w:t>
      </w:r>
    </w:p>
    <w:p w14:paraId="0AE6B054" w14:textId="77777777" w:rsidR="00D84198" w:rsidRPr="00D84198" w:rsidRDefault="00D84198" w:rsidP="00D8419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zdobení vajíček</w:t>
      </w:r>
    </w:p>
    <w:p w14:paraId="4F072BD4" w14:textId="77777777" w:rsidR="00D84198" w:rsidRDefault="00D84198" w:rsidP="00D8419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 w:rsidRPr="00D84198">
        <w:rPr>
          <w:rFonts w:ascii="Times New Roman" w:eastAsia="Times New Roman" w:hAnsi="Times New Roman" w:cs="Times New Roman"/>
        </w:rPr>
        <w:t>připomenutí zvyků na téma Velikonoce</w:t>
      </w:r>
    </w:p>
    <w:p w14:paraId="61294F63" w14:textId="77777777" w:rsidR="00D84198" w:rsidRDefault="00D84198" w:rsidP="00D8419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Velikonoční výzdoba ŠD</w:t>
      </w:r>
    </w:p>
    <w:p w14:paraId="08D76DF9" w14:textId="77777777" w:rsidR="00D84198" w:rsidRDefault="00D84198" w:rsidP="00D8419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Výroba čarodějnic </w:t>
      </w:r>
    </w:p>
    <w:p w14:paraId="4BA2973D" w14:textId="77777777" w:rsidR="00D84198" w:rsidRPr="00D84198" w:rsidRDefault="00B611D0" w:rsidP="00D8419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8448" behindDoc="1" locked="0" layoutInCell="1" allowOverlap="1" wp14:anchorId="5C06A8A5" wp14:editId="0680ADEB">
            <wp:simplePos x="0" y="0"/>
            <wp:positionH relativeFrom="column">
              <wp:posOffset>1876425</wp:posOffset>
            </wp:positionH>
            <wp:positionV relativeFrom="paragraph">
              <wp:posOffset>8255</wp:posOffset>
            </wp:positionV>
            <wp:extent cx="3718952" cy="2143125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52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198">
        <w:rPr>
          <w:rFonts w:ascii="Times New Roman" w:eastAsia="Times New Roman" w:hAnsi="Times New Roman" w:cs="Times New Roman"/>
        </w:rPr>
        <w:t>Opékání špekáčků</w:t>
      </w:r>
    </w:p>
    <w:p w14:paraId="3790D853" w14:textId="77777777" w:rsidR="6EDF9AE1" w:rsidRDefault="6EDF9AE1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4AC7C7D6" w14:textId="77777777" w:rsidR="6EDF9AE1" w:rsidRDefault="6EDF9AE1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6D4A34DB" w14:textId="77777777" w:rsidR="00D84198" w:rsidRDefault="00D84198" w:rsidP="6EDF9AE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DAA6C6" w14:textId="77777777" w:rsidR="00D84198" w:rsidRDefault="00D84198" w:rsidP="6EDF9AE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3CE574" w14:textId="77777777" w:rsidR="00D84198" w:rsidRDefault="00D84198" w:rsidP="6EDF9AE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3B5FB8" w14:textId="77777777" w:rsidR="00D84198" w:rsidRDefault="00D84198" w:rsidP="6EDF9AE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D3E1C0" w14:textId="77777777" w:rsidR="006D6DB4" w:rsidRDefault="006D6DB4" w:rsidP="6EDF9AE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88364C" w14:textId="77777777" w:rsidR="5BF4D4F5" w:rsidRPr="002077D9" w:rsidRDefault="5BF4D4F5" w:rsidP="6EDF9AE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77D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Květen</w:t>
      </w:r>
      <w:r w:rsidRPr="002077D9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D84198">
        <w:rPr>
          <w:rFonts w:ascii="Times New Roman" w:eastAsia="Times New Roman" w:hAnsi="Times New Roman" w:cs="Times New Roman"/>
          <w:b/>
          <w:sz w:val="28"/>
          <w:szCs w:val="28"/>
        </w:rPr>
        <w:t>Moje maminka</w:t>
      </w:r>
    </w:p>
    <w:p w14:paraId="3398009D" w14:textId="77777777" w:rsidR="5BF4D4F5" w:rsidRDefault="5BF4D4F5" w:rsidP="6EDF9AE1">
      <w:pPr>
        <w:spacing w:line="240" w:lineRule="auto"/>
        <w:rPr>
          <w:rFonts w:ascii="Times New Roman" w:eastAsia="Times New Roman" w:hAnsi="Times New Roman" w:cs="Times New Roman"/>
        </w:rPr>
      </w:pPr>
      <w:r w:rsidRPr="002077D9">
        <w:rPr>
          <w:rFonts w:ascii="Times New Roman" w:eastAsia="Times New Roman" w:hAnsi="Times New Roman" w:cs="Times New Roman"/>
          <w:b/>
          <w:sz w:val="24"/>
          <w:szCs w:val="24"/>
        </w:rPr>
        <w:t>Cíl:</w:t>
      </w:r>
      <w:r w:rsidRPr="6EDF9AE1">
        <w:rPr>
          <w:rFonts w:ascii="Times New Roman" w:eastAsia="Times New Roman" w:hAnsi="Times New Roman" w:cs="Times New Roman"/>
        </w:rPr>
        <w:t xml:space="preserve"> </w:t>
      </w:r>
      <w:r w:rsidR="00D84198">
        <w:rPr>
          <w:rFonts w:ascii="Times New Roman" w:eastAsia="Times New Roman" w:hAnsi="Times New Roman" w:cs="Times New Roman"/>
        </w:rPr>
        <w:t>Pozorujeme jarní přírodu a povídáme si na téma rodina</w:t>
      </w:r>
    </w:p>
    <w:p w14:paraId="695C5C60" w14:textId="77777777" w:rsidR="071A99C4" w:rsidRDefault="071A99C4" w:rsidP="6EDF9AE1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D84198">
        <w:rPr>
          <w:rFonts w:ascii="Times New Roman" w:eastAsia="Times New Roman" w:hAnsi="Times New Roman" w:cs="Times New Roman"/>
          <w:b/>
        </w:rPr>
        <w:t>Podtémata:</w:t>
      </w:r>
    </w:p>
    <w:p w14:paraId="1750CACF" w14:textId="77777777" w:rsidR="00D84198" w:rsidRDefault="006D6DB4" w:rsidP="00D8419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Vycházka do okolí (pozorování kvetoucích stromů)</w:t>
      </w:r>
    </w:p>
    <w:p w14:paraId="11812B50" w14:textId="77777777" w:rsidR="00B611D0" w:rsidRDefault="00B611D0" w:rsidP="00D8419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Poznávání základních dopravních značek</w:t>
      </w:r>
    </w:p>
    <w:p w14:paraId="236753D0" w14:textId="77777777" w:rsidR="006D6DB4" w:rsidRDefault="006D6DB4" w:rsidP="00D8419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Vyrábíme na téma rozkvetlá příroda</w:t>
      </w:r>
    </w:p>
    <w:p w14:paraId="4E070B6F" w14:textId="77777777" w:rsidR="006D6DB4" w:rsidRDefault="006D6DB4" w:rsidP="00D8419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Čtení pohádek</w:t>
      </w:r>
    </w:p>
    <w:p w14:paraId="7F4E75FD" w14:textId="77777777" w:rsidR="00B611D0" w:rsidRDefault="006D6DB4" w:rsidP="00B611D0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Povídáme si o celé rodině</w:t>
      </w:r>
      <w:r w:rsidR="00B611D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kdo do rodiny patří</w:t>
      </w:r>
      <w:r w:rsidR="00B611D0">
        <w:rPr>
          <w:rFonts w:ascii="Times New Roman" w:eastAsia="Times New Roman" w:hAnsi="Times New Roman" w:cs="Times New Roman"/>
        </w:rPr>
        <w:t xml:space="preserve"> a o procesu stárnutí</w:t>
      </w:r>
    </w:p>
    <w:p w14:paraId="001174DB" w14:textId="77777777" w:rsidR="006D6DB4" w:rsidRPr="00B611D0" w:rsidRDefault="006D6DB4" w:rsidP="00B611D0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 w:rsidRPr="00B611D0">
        <w:rPr>
          <w:rFonts w:ascii="Times New Roman" w:eastAsia="Times New Roman" w:hAnsi="Times New Roman" w:cs="Times New Roman"/>
        </w:rPr>
        <w:t>Kreslíme a malujeme naše maminky</w:t>
      </w:r>
    </w:p>
    <w:p w14:paraId="38BCB878" w14:textId="77777777" w:rsidR="006D6DB4" w:rsidRDefault="006D6DB4" w:rsidP="00D8419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Učíme se básničku pro maminku</w:t>
      </w:r>
    </w:p>
    <w:p w14:paraId="3AFDB54D" w14:textId="77777777" w:rsidR="006D6DB4" w:rsidRDefault="006D6DB4" w:rsidP="00D8419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Vyrábíme dárek na Den matek</w:t>
      </w:r>
    </w:p>
    <w:p w14:paraId="32212D0E" w14:textId="77777777" w:rsidR="006D6DB4" w:rsidRDefault="006D6DB4" w:rsidP="00D8419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Povídáme si o tom, co pro nás maminky všechno dělají</w:t>
      </w:r>
    </w:p>
    <w:p w14:paraId="3DCA4302" w14:textId="77777777" w:rsidR="006D6DB4" w:rsidRPr="00D84198" w:rsidRDefault="006D6DB4" w:rsidP="00D84198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Pohybové hry na školním dvoře</w:t>
      </w:r>
    </w:p>
    <w:p w14:paraId="1379842A" w14:textId="77777777" w:rsidR="6EDF9AE1" w:rsidRDefault="006D6DB4" w:rsidP="6EDF9AE1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7664" behindDoc="1" locked="0" layoutInCell="1" allowOverlap="1" wp14:anchorId="119CBA09" wp14:editId="44999E72">
            <wp:simplePos x="0" y="0"/>
            <wp:positionH relativeFrom="column">
              <wp:posOffset>2152015</wp:posOffset>
            </wp:positionH>
            <wp:positionV relativeFrom="paragraph">
              <wp:posOffset>112395</wp:posOffset>
            </wp:positionV>
            <wp:extent cx="3523615" cy="1984125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198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FE9F8" w14:textId="77777777" w:rsidR="006D6DB4" w:rsidRDefault="006D6DB4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3E4F971A" w14:textId="77777777" w:rsidR="006D6DB4" w:rsidRDefault="006D6DB4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0E648947" w14:textId="77777777" w:rsidR="006D6DB4" w:rsidRDefault="006D6DB4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41F3318C" w14:textId="77777777" w:rsidR="006D6DB4" w:rsidRDefault="006D6DB4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29C0B003" w14:textId="77777777" w:rsidR="006D6DB4" w:rsidRDefault="006D6DB4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602D28FF" w14:textId="77777777" w:rsidR="006D6DB4" w:rsidRDefault="006D6DB4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3F8AAA89" w14:textId="77777777" w:rsidR="3651C75B" w:rsidRDefault="3651C75B" w:rsidP="3651C75B">
      <w:pPr>
        <w:spacing w:line="240" w:lineRule="auto"/>
        <w:rPr>
          <w:rFonts w:ascii="Times New Roman" w:eastAsia="Times New Roman" w:hAnsi="Times New Roman" w:cs="Times New Roman"/>
        </w:rPr>
      </w:pPr>
    </w:p>
    <w:p w14:paraId="45BD12D3" w14:textId="77777777" w:rsidR="006D6DB4" w:rsidRPr="00B611D0" w:rsidRDefault="006D6DB4" w:rsidP="6EDF9AE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6D6D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VESELÉ LÉTO</w:t>
      </w:r>
    </w:p>
    <w:p w14:paraId="01880651" w14:textId="77777777" w:rsidR="071A99C4" w:rsidRPr="002077D9" w:rsidRDefault="071A99C4" w:rsidP="6EDF9AE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77D9">
        <w:rPr>
          <w:rFonts w:ascii="Times New Roman" w:eastAsia="Times New Roman" w:hAnsi="Times New Roman" w:cs="Times New Roman"/>
          <w:b/>
          <w:bCs/>
          <w:sz w:val="28"/>
          <w:szCs w:val="28"/>
        </w:rPr>
        <w:t>Červen</w:t>
      </w:r>
      <w:r w:rsidRPr="002077D9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6D6DB4">
        <w:rPr>
          <w:rFonts w:ascii="Times New Roman" w:eastAsia="Times New Roman" w:hAnsi="Times New Roman" w:cs="Times New Roman"/>
          <w:b/>
          <w:sz w:val="28"/>
          <w:szCs w:val="28"/>
        </w:rPr>
        <w:t>Kam vyrazím o prázdninách?</w:t>
      </w:r>
    </w:p>
    <w:p w14:paraId="5A6706D9" w14:textId="77777777" w:rsidR="071A99C4" w:rsidRPr="006D6DB4" w:rsidRDefault="071A99C4" w:rsidP="6EDF9AE1">
      <w:pPr>
        <w:spacing w:line="240" w:lineRule="auto"/>
        <w:rPr>
          <w:rFonts w:ascii="Times New Roman" w:eastAsia="Times New Roman" w:hAnsi="Times New Roman" w:cs="Times New Roman"/>
        </w:rPr>
      </w:pPr>
      <w:r w:rsidRPr="006D6DB4">
        <w:rPr>
          <w:rFonts w:ascii="Times New Roman" w:eastAsia="Times New Roman" w:hAnsi="Times New Roman" w:cs="Times New Roman"/>
          <w:b/>
        </w:rPr>
        <w:t xml:space="preserve">Cíl: </w:t>
      </w:r>
      <w:r w:rsidR="006D6DB4" w:rsidRPr="006D6DB4">
        <w:rPr>
          <w:rFonts w:ascii="Times New Roman" w:eastAsia="Times New Roman" w:hAnsi="Times New Roman" w:cs="Times New Roman"/>
        </w:rPr>
        <w:t>Barevný týden</w:t>
      </w:r>
      <w:r w:rsidR="006D6DB4">
        <w:rPr>
          <w:rFonts w:ascii="Times New Roman" w:eastAsia="Times New Roman" w:hAnsi="Times New Roman" w:cs="Times New Roman"/>
        </w:rPr>
        <w:t>, oslava dne dětí, posilujeme tělesnou zdatnost, poučení o bezpečnosti o prázdninách a rozloučení se školním rokem.</w:t>
      </w:r>
    </w:p>
    <w:p w14:paraId="3D7EA03B" w14:textId="77777777" w:rsidR="54733AD8" w:rsidRDefault="54733AD8" w:rsidP="6EDF9AE1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6D6DB4">
        <w:rPr>
          <w:rFonts w:ascii="Times New Roman" w:eastAsia="Times New Roman" w:hAnsi="Times New Roman" w:cs="Times New Roman"/>
          <w:b/>
        </w:rPr>
        <w:t>Podtémata:</w:t>
      </w:r>
    </w:p>
    <w:p w14:paraId="3DD5BDDE" w14:textId="77777777" w:rsidR="006D6DB4" w:rsidRPr="00D84198" w:rsidRDefault="006D6DB4" w:rsidP="006D6DB4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barevný týden </w:t>
      </w:r>
      <w:proofErr w:type="gramStart"/>
      <w:r>
        <w:rPr>
          <w:rFonts w:ascii="Times New Roman" w:eastAsia="Times New Roman" w:hAnsi="Times New Roman" w:cs="Times New Roman"/>
        </w:rPr>
        <w:t>( jednotlivý</w:t>
      </w:r>
      <w:proofErr w:type="gramEnd"/>
      <w:r>
        <w:rPr>
          <w:rFonts w:ascii="Times New Roman" w:eastAsia="Times New Roman" w:hAnsi="Times New Roman" w:cs="Times New Roman"/>
        </w:rPr>
        <w:t xml:space="preserve"> den v týdnu připadne barvě, ve které děti dojdou oblečené)</w:t>
      </w:r>
    </w:p>
    <w:p w14:paraId="4BE1BD99" w14:textId="77777777" w:rsidR="006D6DB4" w:rsidRDefault="006D6DB4" w:rsidP="006D6DB4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vycházky do přírody</w:t>
      </w:r>
    </w:p>
    <w:p w14:paraId="2E336928" w14:textId="77777777" w:rsidR="006D6DB4" w:rsidRDefault="006D6DB4" w:rsidP="006D6DB4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soutěživé odpoledne ke dni dětí</w:t>
      </w:r>
    </w:p>
    <w:p w14:paraId="0555DD74" w14:textId="77777777" w:rsidR="006D6DB4" w:rsidRDefault="006D6DB4" w:rsidP="006D6DB4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sportovní hry na školním dvoře</w:t>
      </w:r>
    </w:p>
    <w:p w14:paraId="4A1D6E47" w14:textId="77777777" w:rsidR="006D6DB4" w:rsidRDefault="006D6DB4" w:rsidP="006D6DB4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povídání na </w:t>
      </w:r>
      <w:proofErr w:type="gramStart"/>
      <w:r>
        <w:rPr>
          <w:rFonts w:ascii="Times New Roman" w:eastAsia="Times New Roman" w:hAnsi="Times New Roman" w:cs="Times New Roman"/>
        </w:rPr>
        <w:t>téma :</w:t>
      </w:r>
      <w:proofErr w:type="gramEnd"/>
      <w:r>
        <w:rPr>
          <w:rFonts w:ascii="Times New Roman" w:eastAsia="Times New Roman" w:hAnsi="Times New Roman" w:cs="Times New Roman"/>
        </w:rPr>
        <w:t xml:space="preserve"> Kam vyrazíme o prázdninách?</w:t>
      </w:r>
    </w:p>
    <w:p w14:paraId="661C6A0A" w14:textId="77777777" w:rsidR="006D6DB4" w:rsidRPr="006D6DB4" w:rsidRDefault="00B611D0" w:rsidP="006D6DB4">
      <w:pPr>
        <w:pStyle w:val="Odstavecseseznamem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4832" behindDoc="1" locked="0" layoutInCell="1" allowOverlap="1" wp14:anchorId="54605793" wp14:editId="0F0C8C48">
            <wp:simplePos x="0" y="0"/>
            <wp:positionH relativeFrom="column">
              <wp:posOffset>2714625</wp:posOffset>
            </wp:positionH>
            <wp:positionV relativeFrom="paragraph">
              <wp:posOffset>138430</wp:posOffset>
            </wp:positionV>
            <wp:extent cx="2704612" cy="1838871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12" cy="183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DB4">
        <w:rPr>
          <w:rFonts w:ascii="Times New Roman" w:eastAsia="Times New Roman" w:hAnsi="Times New Roman" w:cs="Times New Roman"/>
        </w:rPr>
        <w:t>Rozloučení se školním rokem</w:t>
      </w:r>
    </w:p>
    <w:p w14:paraId="6B1CF013" w14:textId="77777777" w:rsidR="6EDF9AE1" w:rsidRDefault="6EDF9AE1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5032FF10" w14:textId="77777777" w:rsidR="00A64017" w:rsidRDefault="00A64017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p w14:paraId="14EC1499" w14:textId="77777777" w:rsidR="6EDF9AE1" w:rsidRDefault="6EDF9AE1" w:rsidP="6EDF9AE1">
      <w:pPr>
        <w:spacing w:line="240" w:lineRule="auto"/>
        <w:rPr>
          <w:rFonts w:ascii="Times New Roman" w:eastAsia="Times New Roman" w:hAnsi="Times New Roman" w:cs="Times New Roman"/>
        </w:rPr>
      </w:pPr>
    </w:p>
    <w:sectPr w:rsidR="6EDF9AE1" w:rsidSect="000E4C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E0758" w14:textId="77777777" w:rsidR="00A35A49" w:rsidRDefault="00A35A49" w:rsidP="002077D9">
      <w:pPr>
        <w:spacing w:after="0" w:line="240" w:lineRule="auto"/>
      </w:pPr>
      <w:r>
        <w:separator/>
      </w:r>
    </w:p>
  </w:endnote>
  <w:endnote w:type="continuationSeparator" w:id="0">
    <w:p w14:paraId="6218A019" w14:textId="77777777" w:rsidR="00A35A49" w:rsidRDefault="00A35A49" w:rsidP="0020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E16BE" w14:textId="77777777" w:rsidR="00A35A49" w:rsidRDefault="00A35A49" w:rsidP="002077D9">
      <w:pPr>
        <w:spacing w:after="0" w:line="240" w:lineRule="auto"/>
      </w:pPr>
      <w:r>
        <w:separator/>
      </w:r>
    </w:p>
  </w:footnote>
  <w:footnote w:type="continuationSeparator" w:id="0">
    <w:p w14:paraId="24A78BEA" w14:textId="77777777" w:rsidR="00A35A49" w:rsidRDefault="00A35A49" w:rsidP="002077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E0AE1"/>
    <w:multiLevelType w:val="hybridMultilevel"/>
    <w:tmpl w:val="14E4F18C"/>
    <w:lvl w:ilvl="0" w:tplc="42008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366D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44E1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90C8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7A10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222F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F6F9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662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2470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77DC6"/>
    <w:multiLevelType w:val="hybridMultilevel"/>
    <w:tmpl w:val="EAE01024"/>
    <w:lvl w:ilvl="0" w:tplc="A2E00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6006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04F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3AAC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8C4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28EC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1A7B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4833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3C7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357B8"/>
    <w:multiLevelType w:val="hybridMultilevel"/>
    <w:tmpl w:val="FA6CB5B8"/>
    <w:lvl w:ilvl="0" w:tplc="EAF2E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FAB2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F84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0E2D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ACBD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A42E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E403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DC6F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F873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F1DDE"/>
    <w:multiLevelType w:val="hybridMultilevel"/>
    <w:tmpl w:val="05DC445A"/>
    <w:lvl w:ilvl="0" w:tplc="8CBEF6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92B0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F232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6E6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500E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842F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7AB0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72F1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3A5B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01987"/>
    <w:multiLevelType w:val="hybridMultilevel"/>
    <w:tmpl w:val="0FA0C296"/>
    <w:lvl w:ilvl="0" w:tplc="9536A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CA6A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8088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5235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E76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6AA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76CE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1A16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2C18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71141"/>
    <w:multiLevelType w:val="hybridMultilevel"/>
    <w:tmpl w:val="97C02510"/>
    <w:lvl w:ilvl="0" w:tplc="D46CB9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15F41"/>
    <w:multiLevelType w:val="hybridMultilevel"/>
    <w:tmpl w:val="3A147070"/>
    <w:lvl w:ilvl="0" w:tplc="096A7BAA">
      <w:start w:val="1"/>
      <w:numFmt w:val="decimal"/>
      <w:lvlText w:val="%1."/>
      <w:lvlJc w:val="left"/>
      <w:pPr>
        <w:ind w:left="720" w:hanging="360"/>
      </w:pPr>
    </w:lvl>
    <w:lvl w:ilvl="1" w:tplc="A336E826">
      <w:start w:val="1"/>
      <w:numFmt w:val="lowerLetter"/>
      <w:lvlText w:val="%2."/>
      <w:lvlJc w:val="left"/>
      <w:pPr>
        <w:ind w:left="1440" w:hanging="360"/>
      </w:pPr>
    </w:lvl>
    <w:lvl w:ilvl="2" w:tplc="C1209028">
      <w:start w:val="1"/>
      <w:numFmt w:val="lowerRoman"/>
      <w:lvlText w:val="%3."/>
      <w:lvlJc w:val="right"/>
      <w:pPr>
        <w:ind w:left="2160" w:hanging="180"/>
      </w:pPr>
    </w:lvl>
    <w:lvl w:ilvl="3" w:tplc="E5545A90">
      <w:start w:val="1"/>
      <w:numFmt w:val="decimal"/>
      <w:lvlText w:val="%4."/>
      <w:lvlJc w:val="left"/>
      <w:pPr>
        <w:ind w:left="2880" w:hanging="360"/>
      </w:pPr>
    </w:lvl>
    <w:lvl w:ilvl="4" w:tplc="C95A01EA">
      <w:start w:val="1"/>
      <w:numFmt w:val="lowerLetter"/>
      <w:lvlText w:val="%5."/>
      <w:lvlJc w:val="left"/>
      <w:pPr>
        <w:ind w:left="3600" w:hanging="360"/>
      </w:pPr>
    </w:lvl>
    <w:lvl w:ilvl="5" w:tplc="AB4AD060">
      <w:start w:val="1"/>
      <w:numFmt w:val="lowerRoman"/>
      <w:lvlText w:val="%6."/>
      <w:lvlJc w:val="right"/>
      <w:pPr>
        <w:ind w:left="4320" w:hanging="180"/>
      </w:pPr>
    </w:lvl>
    <w:lvl w:ilvl="6" w:tplc="A8B0E0C4">
      <w:start w:val="1"/>
      <w:numFmt w:val="decimal"/>
      <w:lvlText w:val="%7."/>
      <w:lvlJc w:val="left"/>
      <w:pPr>
        <w:ind w:left="5040" w:hanging="360"/>
      </w:pPr>
    </w:lvl>
    <w:lvl w:ilvl="7" w:tplc="600ACE2C">
      <w:start w:val="1"/>
      <w:numFmt w:val="lowerLetter"/>
      <w:lvlText w:val="%8."/>
      <w:lvlJc w:val="left"/>
      <w:pPr>
        <w:ind w:left="5760" w:hanging="360"/>
      </w:pPr>
    </w:lvl>
    <w:lvl w:ilvl="8" w:tplc="2436B93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23567"/>
    <w:multiLevelType w:val="hybridMultilevel"/>
    <w:tmpl w:val="01600B80"/>
    <w:lvl w:ilvl="0" w:tplc="7A1C195A">
      <w:start w:val="1"/>
      <w:numFmt w:val="decimal"/>
      <w:lvlText w:val="%1."/>
      <w:lvlJc w:val="left"/>
      <w:pPr>
        <w:ind w:left="720" w:hanging="360"/>
      </w:pPr>
    </w:lvl>
    <w:lvl w:ilvl="1" w:tplc="0546D13A">
      <w:start w:val="1"/>
      <w:numFmt w:val="lowerLetter"/>
      <w:lvlText w:val="%2."/>
      <w:lvlJc w:val="left"/>
      <w:pPr>
        <w:ind w:left="1440" w:hanging="360"/>
      </w:pPr>
    </w:lvl>
    <w:lvl w:ilvl="2" w:tplc="19A08E72">
      <w:start w:val="1"/>
      <w:numFmt w:val="lowerRoman"/>
      <w:lvlText w:val="%3."/>
      <w:lvlJc w:val="right"/>
      <w:pPr>
        <w:ind w:left="2160" w:hanging="180"/>
      </w:pPr>
    </w:lvl>
    <w:lvl w:ilvl="3" w:tplc="0E2E7A12">
      <w:start w:val="1"/>
      <w:numFmt w:val="decimal"/>
      <w:lvlText w:val="%4."/>
      <w:lvlJc w:val="left"/>
      <w:pPr>
        <w:ind w:left="2880" w:hanging="360"/>
      </w:pPr>
    </w:lvl>
    <w:lvl w:ilvl="4" w:tplc="837CD0B2">
      <w:start w:val="1"/>
      <w:numFmt w:val="lowerLetter"/>
      <w:lvlText w:val="%5."/>
      <w:lvlJc w:val="left"/>
      <w:pPr>
        <w:ind w:left="3600" w:hanging="360"/>
      </w:pPr>
    </w:lvl>
    <w:lvl w:ilvl="5" w:tplc="CE7C1B30">
      <w:start w:val="1"/>
      <w:numFmt w:val="lowerRoman"/>
      <w:lvlText w:val="%6."/>
      <w:lvlJc w:val="right"/>
      <w:pPr>
        <w:ind w:left="4320" w:hanging="180"/>
      </w:pPr>
    </w:lvl>
    <w:lvl w:ilvl="6" w:tplc="6AE445AE">
      <w:start w:val="1"/>
      <w:numFmt w:val="decimal"/>
      <w:lvlText w:val="%7."/>
      <w:lvlJc w:val="left"/>
      <w:pPr>
        <w:ind w:left="5040" w:hanging="360"/>
      </w:pPr>
    </w:lvl>
    <w:lvl w:ilvl="7" w:tplc="B9F45C0E">
      <w:start w:val="1"/>
      <w:numFmt w:val="lowerLetter"/>
      <w:lvlText w:val="%8."/>
      <w:lvlJc w:val="left"/>
      <w:pPr>
        <w:ind w:left="5760" w:hanging="360"/>
      </w:pPr>
    </w:lvl>
    <w:lvl w:ilvl="8" w:tplc="1FCE76F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85A6A"/>
    <w:multiLevelType w:val="hybridMultilevel"/>
    <w:tmpl w:val="DC58AE9A"/>
    <w:lvl w:ilvl="0" w:tplc="C730F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481E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1EE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7AEE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E409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5A74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B803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7E2A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EECF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C34DF"/>
    <w:multiLevelType w:val="hybridMultilevel"/>
    <w:tmpl w:val="FFB4395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A03B63"/>
    <w:multiLevelType w:val="hybridMultilevel"/>
    <w:tmpl w:val="0D3885F8"/>
    <w:lvl w:ilvl="0" w:tplc="12709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9C7A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2EDD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A66A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FC6E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18A2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2826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F462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2079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C61FF"/>
    <w:multiLevelType w:val="hybridMultilevel"/>
    <w:tmpl w:val="9CBEBA46"/>
    <w:lvl w:ilvl="0" w:tplc="847E6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80A1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081D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9C8C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9C90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742C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30B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126E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D479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B76EAF"/>
    <w:multiLevelType w:val="hybridMultilevel"/>
    <w:tmpl w:val="F1947A00"/>
    <w:lvl w:ilvl="0" w:tplc="C89A7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A6AE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4C04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CABB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2295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549D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A0B9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80C4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4221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7499C"/>
    <w:multiLevelType w:val="hybridMultilevel"/>
    <w:tmpl w:val="4F32A958"/>
    <w:lvl w:ilvl="0" w:tplc="4956EF32">
      <w:start w:val="1"/>
      <w:numFmt w:val="decimal"/>
      <w:lvlText w:val="%1."/>
      <w:lvlJc w:val="left"/>
      <w:pPr>
        <w:ind w:left="720" w:hanging="360"/>
      </w:pPr>
    </w:lvl>
    <w:lvl w:ilvl="1" w:tplc="0484BC72">
      <w:start w:val="1"/>
      <w:numFmt w:val="lowerLetter"/>
      <w:lvlText w:val="%2."/>
      <w:lvlJc w:val="left"/>
      <w:pPr>
        <w:ind w:left="1440" w:hanging="360"/>
      </w:pPr>
    </w:lvl>
    <w:lvl w:ilvl="2" w:tplc="DD2C6CE2">
      <w:start w:val="1"/>
      <w:numFmt w:val="lowerRoman"/>
      <w:lvlText w:val="%3."/>
      <w:lvlJc w:val="right"/>
      <w:pPr>
        <w:ind w:left="2160" w:hanging="180"/>
      </w:pPr>
    </w:lvl>
    <w:lvl w:ilvl="3" w:tplc="BD645A16">
      <w:start w:val="1"/>
      <w:numFmt w:val="decimal"/>
      <w:lvlText w:val="%4."/>
      <w:lvlJc w:val="left"/>
      <w:pPr>
        <w:ind w:left="2880" w:hanging="360"/>
      </w:pPr>
    </w:lvl>
    <w:lvl w:ilvl="4" w:tplc="6DDE41F0">
      <w:start w:val="1"/>
      <w:numFmt w:val="lowerLetter"/>
      <w:lvlText w:val="%5."/>
      <w:lvlJc w:val="left"/>
      <w:pPr>
        <w:ind w:left="3600" w:hanging="360"/>
      </w:pPr>
    </w:lvl>
    <w:lvl w:ilvl="5" w:tplc="1DCA2CC6">
      <w:start w:val="1"/>
      <w:numFmt w:val="lowerRoman"/>
      <w:lvlText w:val="%6."/>
      <w:lvlJc w:val="right"/>
      <w:pPr>
        <w:ind w:left="4320" w:hanging="180"/>
      </w:pPr>
    </w:lvl>
    <w:lvl w:ilvl="6" w:tplc="F2A0A596">
      <w:start w:val="1"/>
      <w:numFmt w:val="decimal"/>
      <w:lvlText w:val="%7."/>
      <w:lvlJc w:val="left"/>
      <w:pPr>
        <w:ind w:left="5040" w:hanging="360"/>
      </w:pPr>
    </w:lvl>
    <w:lvl w:ilvl="7" w:tplc="14FE9114">
      <w:start w:val="1"/>
      <w:numFmt w:val="lowerLetter"/>
      <w:lvlText w:val="%8."/>
      <w:lvlJc w:val="left"/>
      <w:pPr>
        <w:ind w:left="5760" w:hanging="360"/>
      </w:pPr>
    </w:lvl>
    <w:lvl w:ilvl="8" w:tplc="44F6F6B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015B01"/>
    <w:multiLevelType w:val="hybridMultilevel"/>
    <w:tmpl w:val="218676DE"/>
    <w:lvl w:ilvl="0" w:tplc="B7502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1C1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DE01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789C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A68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BADB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EAD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6E4F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AC8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424C8E"/>
    <w:multiLevelType w:val="hybridMultilevel"/>
    <w:tmpl w:val="4468A86C"/>
    <w:lvl w:ilvl="0" w:tplc="B17ECF7E">
      <w:start w:val="1"/>
      <w:numFmt w:val="decimal"/>
      <w:lvlText w:val="%1."/>
      <w:lvlJc w:val="left"/>
      <w:pPr>
        <w:ind w:left="720" w:hanging="360"/>
      </w:pPr>
    </w:lvl>
    <w:lvl w:ilvl="1" w:tplc="D19A911C">
      <w:start w:val="1"/>
      <w:numFmt w:val="lowerLetter"/>
      <w:lvlText w:val="%2."/>
      <w:lvlJc w:val="left"/>
      <w:pPr>
        <w:ind w:left="1440" w:hanging="360"/>
      </w:pPr>
    </w:lvl>
    <w:lvl w:ilvl="2" w:tplc="48DEFD20">
      <w:start w:val="1"/>
      <w:numFmt w:val="lowerRoman"/>
      <w:lvlText w:val="%3."/>
      <w:lvlJc w:val="right"/>
      <w:pPr>
        <w:ind w:left="2160" w:hanging="180"/>
      </w:pPr>
    </w:lvl>
    <w:lvl w:ilvl="3" w:tplc="6F92BB80">
      <w:start w:val="1"/>
      <w:numFmt w:val="decimal"/>
      <w:lvlText w:val="%4."/>
      <w:lvlJc w:val="left"/>
      <w:pPr>
        <w:ind w:left="2880" w:hanging="360"/>
      </w:pPr>
    </w:lvl>
    <w:lvl w:ilvl="4" w:tplc="B9E05FF8">
      <w:start w:val="1"/>
      <w:numFmt w:val="lowerLetter"/>
      <w:lvlText w:val="%5."/>
      <w:lvlJc w:val="left"/>
      <w:pPr>
        <w:ind w:left="3600" w:hanging="360"/>
      </w:pPr>
    </w:lvl>
    <w:lvl w:ilvl="5" w:tplc="092C363C">
      <w:start w:val="1"/>
      <w:numFmt w:val="lowerRoman"/>
      <w:lvlText w:val="%6."/>
      <w:lvlJc w:val="right"/>
      <w:pPr>
        <w:ind w:left="4320" w:hanging="180"/>
      </w:pPr>
    </w:lvl>
    <w:lvl w:ilvl="6" w:tplc="028865E8">
      <w:start w:val="1"/>
      <w:numFmt w:val="decimal"/>
      <w:lvlText w:val="%7."/>
      <w:lvlJc w:val="left"/>
      <w:pPr>
        <w:ind w:left="5040" w:hanging="360"/>
      </w:pPr>
    </w:lvl>
    <w:lvl w:ilvl="7" w:tplc="CE866D62">
      <w:start w:val="1"/>
      <w:numFmt w:val="lowerLetter"/>
      <w:lvlText w:val="%8."/>
      <w:lvlJc w:val="left"/>
      <w:pPr>
        <w:ind w:left="5760" w:hanging="360"/>
      </w:pPr>
    </w:lvl>
    <w:lvl w:ilvl="8" w:tplc="BABC761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973926"/>
    <w:multiLevelType w:val="hybridMultilevel"/>
    <w:tmpl w:val="57ACB5E8"/>
    <w:lvl w:ilvl="0" w:tplc="3AA8B180">
      <w:start w:val="1"/>
      <w:numFmt w:val="decimal"/>
      <w:lvlText w:val="%1."/>
      <w:lvlJc w:val="left"/>
      <w:pPr>
        <w:ind w:left="720" w:hanging="360"/>
      </w:pPr>
    </w:lvl>
    <w:lvl w:ilvl="1" w:tplc="F020BD00">
      <w:start w:val="1"/>
      <w:numFmt w:val="lowerLetter"/>
      <w:lvlText w:val="%2."/>
      <w:lvlJc w:val="left"/>
      <w:pPr>
        <w:ind w:left="1440" w:hanging="360"/>
      </w:pPr>
    </w:lvl>
    <w:lvl w:ilvl="2" w:tplc="1F7C58AE">
      <w:start w:val="1"/>
      <w:numFmt w:val="lowerRoman"/>
      <w:lvlText w:val="%3."/>
      <w:lvlJc w:val="right"/>
      <w:pPr>
        <w:ind w:left="2160" w:hanging="180"/>
      </w:pPr>
    </w:lvl>
    <w:lvl w:ilvl="3" w:tplc="8EB2EBF6">
      <w:start w:val="1"/>
      <w:numFmt w:val="decimal"/>
      <w:lvlText w:val="%4."/>
      <w:lvlJc w:val="left"/>
      <w:pPr>
        <w:ind w:left="2880" w:hanging="360"/>
      </w:pPr>
    </w:lvl>
    <w:lvl w:ilvl="4" w:tplc="FB9E6702">
      <w:start w:val="1"/>
      <w:numFmt w:val="lowerLetter"/>
      <w:lvlText w:val="%5."/>
      <w:lvlJc w:val="left"/>
      <w:pPr>
        <w:ind w:left="3600" w:hanging="360"/>
      </w:pPr>
    </w:lvl>
    <w:lvl w:ilvl="5" w:tplc="567C62B6">
      <w:start w:val="1"/>
      <w:numFmt w:val="lowerRoman"/>
      <w:lvlText w:val="%6."/>
      <w:lvlJc w:val="right"/>
      <w:pPr>
        <w:ind w:left="4320" w:hanging="180"/>
      </w:pPr>
    </w:lvl>
    <w:lvl w:ilvl="6" w:tplc="49385B4C">
      <w:start w:val="1"/>
      <w:numFmt w:val="decimal"/>
      <w:lvlText w:val="%7."/>
      <w:lvlJc w:val="left"/>
      <w:pPr>
        <w:ind w:left="5040" w:hanging="360"/>
      </w:pPr>
    </w:lvl>
    <w:lvl w:ilvl="7" w:tplc="063A3E24">
      <w:start w:val="1"/>
      <w:numFmt w:val="lowerLetter"/>
      <w:lvlText w:val="%8."/>
      <w:lvlJc w:val="left"/>
      <w:pPr>
        <w:ind w:left="5760" w:hanging="360"/>
      </w:pPr>
    </w:lvl>
    <w:lvl w:ilvl="8" w:tplc="49A011F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1902B2"/>
    <w:multiLevelType w:val="hybridMultilevel"/>
    <w:tmpl w:val="1E66A40E"/>
    <w:lvl w:ilvl="0" w:tplc="3E40999C">
      <w:start w:val="1"/>
      <w:numFmt w:val="decimal"/>
      <w:lvlText w:val="%1."/>
      <w:lvlJc w:val="left"/>
      <w:pPr>
        <w:ind w:left="720" w:hanging="360"/>
      </w:pPr>
    </w:lvl>
    <w:lvl w:ilvl="1" w:tplc="91DE9FD4">
      <w:start w:val="1"/>
      <w:numFmt w:val="lowerLetter"/>
      <w:lvlText w:val="%2."/>
      <w:lvlJc w:val="left"/>
      <w:pPr>
        <w:ind w:left="1440" w:hanging="360"/>
      </w:pPr>
    </w:lvl>
    <w:lvl w:ilvl="2" w:tplc="FFB0A968">
      <w:start w:val="1"/>
      <w:numFmt w:val="lowerRoman"/>
      <w:lvlText w:val="%3."/>
      <w:lvlJc w:val="right"/>
      <w:pPr>
        <w:ind w:left="2160" w:hanging="180"/>
      </w:pPr>
    </w:lvl>
    <w:lvl w:ilvl="3" w:tplc="6EBEE6CE">
      <w:start w:val="1"/>
      <w:numFmt w:val="decimal"/>
      <w:lvlText w:val="%4."/>
      <w:lvlJc w:val="left"/>
      <w:pPr>
        <w:ind w:left="2880" w:hanging="360"/>
      </w:pPr>
    </w:lvl>
    <w:lvl w:ilvl="4" w:tplc="FF54CCF6">
      <w:start w:val="1"/>
      <w:numFmt w:val="lowerLetter"/>
      <w:lvlText w:val="%5."/>
      <w:lvlJc w:val="left"/>
      <w:pPr>
        <w:ind w:left="3600" w:hanging="360"/>
      </w:pPr>
    </w:lvl>
    <w:lvl w:ilvl="5" w:tplc="872068B8">
      <w:start w:val="1"/>
      <w:numFmt w:val="lowerRoman"/>
      <w:lvlText w:val="%6."/>
      <w:lvlJc w:val="right"/>
      <w:pPr>
        <w:ind w:left="4320" w:hanging="180"/>
      </w:pPr>
    </w:lvl>
    <w:lvl w:ilvl="6" w:tplc="E752B3C2">
      <w:start w:val="1"/>
      <w:numFmt w:val="decimal"/>
      <w:lvlText w:val="%7."/>
      <w:lvlJc w:val="left"/>
      <w:pPr>
        <w:ind w:left="5040" w:hanging="360"/>
      </w:pPr>
    </w:lvl>
    <w:lvl w:ilvl="7" w:tplc="B8A07C9A">
      <w:start w:val="1"/>
      <w:numFmt w:val="lowerLetter"/>
      <w:lvlText w:val="%8."/>
      <w:lvlJc w:val="left"/>
      <w:pPr>
        <w:ind w:left="5760" w:hanging="360"/>
      </w:pPr>
    </w:lvl>
    <w:lvl w:ilvl="8" w:tplc="907EB45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A54A7F"/>
    <w:multiLevelType w:val="hybridMultilevel"/>
    <w:tmpl w:val="738E910A"/>
    <w:lvl w:ilvl="0" w:tplc="A1AA60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3247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D66F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C00D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D243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0860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C4D0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80FA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E286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7F02FA"/>
    <w:multiLevelType w:val="hybridMultilevel"/>
    <w:tmpl w:val="BFBE8F16"/>
    <w:lvl w:ilvl="0" w:tplc="D1960CFA">
      <w:start w:val="1"/>
      <w:numFmt w:val="decimal"/>
      <w:lvlText w:val="%1."/>
      <w:lvlJc w:val="left"/>
      <w:pPr>
        <w:ind w:left="720" w:hanging="360"/>
      </w:pPr>
    </w:lvl>
    <w:lvl w:ilvl="1" w:tplc="4FC80864">
      <w:start w:val="1"/>
      <w:numFmt w:val="lowerLetter"/>
      <w:lvlText w:val="%2."/>
      <w:lvlJc w:val="left"/>
      <w:pPr>
        <w:ind w:left="1440" w:hanging="360"/>
      </w:pPr>
    </w:lvl>
    <w:lvl w:ilvl="2" w:tplc="47CA5D28">
      <w:start w:val="1"/>
      <w:numFmt w:val="lowerRoman"/>
      <w:lvlText w:val="%3."/>
      <w:lvlJc w:val="right"/>
      <w:pPr>
        <w:ind w:left="2160" w:hanging="180"/>
      </w:pPr>
    </w:lvl>
    <w:lvl w:ilvl="3" w:tplc="651EAE9A">
      <w:start w:val="1"/>
      <w:numFmt w:val="decimal"/>
      <w:lvlText w:val="%4."/>
      <w:lvlJc w:val="left"/>
      <w:pPr>
        <w:ind w:left="2880" w:hanging="360"/>
      </w:pPr>
    </w:lvl>
    <w:lvl w:ilvl="4" w:tplc="F88820E4">
      <w:start w:val="1"/>
      <w:numFmt w:val="lowerLetter"/>
      <w:lvlText w:val="%5."/>
      <w:lvlJc w:val="left"/>
      <w:pPr>
        <w:ind w:left="3600" w:hanging="360"/>
      </w:pPr>
    </w:lvl>
    <w:lvl w:ilvl="5" w:tplc="31D41FD0">
      <w:start w:val="1"/>
      <w:numFmt w:val="lowerRoman"/>
      <w:lvlText w:val="%6."/>
      <w:lvlJc w:val="right"/>
      <w:pPr>
        <w:ind w:left="4320" w:hanging="180"/>
      </w:pPr>
    </w:lvl>
    <w:lvl w:ilvl="6" w:tplc="AF0CF208">
      <w:start w:val="1"/>
      <w:numFmt w:val="decimal"/>
      <w:lvlText w:val="%7."/>
      <w:lvlJc w:val="left"/>
      <w:pPr>
        <w:ind w:left="5040" w:hanging="360"/>
      </w:pPr>
    </w:lvl>
    <w:lvl w:ilvl="7" w:tplc="E74291CC">
      <w:start w:val="1"/>
      <w:numFmt w:val="lowerLetter"/>
      <w:lvlText w:val="%8."/>
      <w:lvlJc w:val="left"/>
      <w:pPr>
        <w:ind w:left="5760" w:hanging="360"/>
      </w:pPr>
    </w:lvl>
    <w:lvl w:ilvl="8" w:tplc="BEE4A67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787790"/>
    <w:multiLevelType w:val="hybridMultilevel"/>
    <w:tmpl w:val="5796AEBA"/>
    <w:lvl w:ilvl="0" w:tplc="BBCAB24C">
      <w:start w:val="1"/>
      <w:numFmt w:val="decimal"/>
      <w:lvlText w:val="%1."/>
      <w:lvlJc w:val="left"/>
      <w:pPr>
        <w:ind w:left="720" w:hanging="360"/>
      </w:pPr>
    </w:lvl>
    <w:lvl w:ilvl="1" w:tplc="85F68CA2">
      <w:start w:val="1"/>
      <w:numFmt w:val="lowerLetter"/>
      <w:lvlText w:val="%2."/>
      <w:lvlJc w:val="left"/>
      <w:pPr>
        <w:ind w:left="1440" w:hanging="360"/>
      </w:pPr>
    </w:lvl>
    <w:lvl w:ilvl="2" w:tplc="8A5C541E">
      <w:start w:val="1"/>
      <w:numFmt w:val="lowerRoman"/>
      <w:lvlText w:val="%3."/>
      <w:lvlJc w:val="right"/>
      <w:pPr>
        <w:ind w:left="2160" w:hanging="180"/>
      </w:pPr>
    </w:lvl>
    <w:lvl w:ilvl="3" w:tplc="5818F632">
      <w:start w:val="1"/>
      <w:numFmt w:val="decimal"/>
      <w:lvlText w:val="%4."/>
      <w:lvlJc w:val="left"/>
      <w:pPr>
        <w:ind w:left="2880" w:hanging="360"/>
      </w:pPr>
    </w:lvl>
    <w:lvl w:ilvl="4" w:tplc="A8AE8E30">
      <w:start w:val="1"/>
      <w:numFmt w:val="lowerLetter"/>
      <w:lvlText w:val="%5."/>
      <w:lvlJc w:val="left"/>
      <w:pPr>
        <w:ind w:left="3600" w:hanging="360"/>
      </w:pPr>
    </w:lvl>
    <w:lvl w:ilvl="5" w:tplc="5FD279FE">
      <w:start w:val="1"/>
      <w:numFmt w:val="lowerRoman"/>
      <w:lvlText w:val="%6."/>
      <w:lvlJc w:val="right"/>
      <w:pPr>
        <w:ind w:left="4320" w:hanging="180"/>
      </w:pPr>
    </w:lvl>
    <w:lvl w:ilvl="6" w:tplc="8E7E1308">
      <w:start w:val="1"/>
      <w:numFmt w:val="decimal"/>
      <w:lvlText w:val="%7."/>
      <w:lvlJc w:val="left"/>
      <w:pPr>
        <w:ind w:left="5040" w:hanging="360"/>
      </w:pPr>
    </w:lvl>
    <w:lvl w:ilvl="7" w:tplc="6AB63D7E">
      <w:start w:val="1"/>
      <w:numFmt w:val="lowerLetter"/>
      <w:lvlText w:val="%8."/>
      <w:lvlJc w:val="left"/>
      <w:pPr>
        <w:ind w:left="5760" w:hanging="360"/>
      </w:pPr>
    </w:lvl>
    <w:lvl w:ilvl="8" w:tplc="5CAEFA7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10"/>
  </w:num>
  <w:num w:numId="4">
    <w:abstractNumId w:val="3"/>
  </w:num>
  <w:num w:numId="5">
    <w:abstractNumId w:val="8"/>
  </w:num>
  <w:num w:numId="6">
    <w:abstractNumId w:val="1"/>
  </w:num>
  <w:num w:numId="7">
    <w:abstractNumId w:val="2"/>
  </w:num>
  <w:num w:numId="8">
    <w:abstractNumId w:val="14"/>
  </w:num>
  <w:num w:numId="9">
    <w:abstractNumId w:val="12"/>
  </w:num>
  <w:num w:numId="10">
    <w:abstractNumId w:val="4"/>
  </w:num>
  <w:num w:numId="11">
    <w:abstractNumId w:val="16"/>
  </w:num>
  <w:num w:numId="12">
    <w:abstractNumId w:val="15"/>
  </w:num>
  <w:num w:numId="13">
    <w:abstractNumId w:val="17"/>
  </w:num>
  <w:num w:numId="14">
    <w:abstractNumId w:val="0"/>
  </w:num>
  <w:num w:numId="15">
    <w:abstractNumId w:val="19"/>
  </w:num>
  <w:num w:numId="16">
    <w:abstractNumId w:val="20"/>
  </w:num>
  <w:num w:numId="17">
    <w:abstractNumId w:val="13"/>
  </w:num>
  <w:num w:numId="18">
    <w:abstractNumId w:val="7"/>
  </w:num>
  <w:num w:numId="19">
    <w:abstractNumId w:val="6"/>
  </w:num>
  <w:num w:numId="20">
    <w:abstractNumId w:val="9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06752C"/>
    <w:rsid w:val="00052AB0"/>
    <w:rsid w:val="000E4C25"/>
    <w:rsid w:val="000F4329"/>
    <w:rsid w:val="001060A3"/>
    <w:rsid w:val="00112F38"/>
    <w:rsid w:val="002077D9"/>
    <w:rsid w:val="002876C7"/>
    <w:rsid w:val="004A1E92"/>
    <w:rsid w:val="0055448B"/>
    <w:rsid w:val="005B0B67"/>
    <w:rsid w:val="006D6DB4"/>
    <w:rsid w:val="007001D5"/>
    <w:rsid w:val="007172B7"/>
    <w:rsid w:val="008732FF"/>
    <w:rsid w:val="008A7002"/>
    <w:rsid w:val="00977E9B"/>
    <w:rsid w:val="009E6D5E"/>
    <w:rsid w:val="00A35A49"/>
    <w:rsid w:val="00A64017"/>
    <w:rsid w:val="00A817A8"/>
    <w:rsid w:val="00AD20A6"/>
    <w:rsid w:val="00B43CC3"/>
    <w:rsid w:val="00B611D0"/>
    <w:rsid w:val="00B76185"/>
    <w:rsid w:val="00C6755D"/>
    <w:rsid w:val="00D84198"/>
    <w:rsid w:val="0116C85E"/>
    <w:rsid w:val="0117DD49"/>
    <w:rsid w:val="01C8A3E9"/>
    <w:rsid w:val="01D9A1B3"/>
    <w:rsid w:val="02328AB0"/>
    <w:rsid w:val="02F6BB10"/>
    <w:rsid w:val="033D569F"/>
    <w:rsid w:val="058B6798"/>
    <w:rsid w:val="05BCB41E"/>
    <w:rsid w:val="071A99C4"/>
    <w:rsid w:val="07A36B9E"/>
    <w:rsid w:val="07FDA40B"/>
    <w:rsid w:val="0816C50B"/>
    <w:rsid w:val="091AE51B"/>
    <w:rsid w:val="0984A9A3"/>
    <w:rsid w:val="098CC879"/>
    <w:rsid w:val="099805CE"/>
    <w:rsid w:val="0A0876DE"/>
    <w:rsid w:val="0A25E329"/>
    <w:rsid w:val="0AF1C088"/>
    <w:rsid w:val="0B3802C7"/>
    <w:rsid w:val="0BFFF6B6"/>
    <w:rsid w:val="0CA9F55E"/>
    <w:rsid w:val="0CDBDEE4"/>
    <w:rsid w:val="0CF8127D"/>
    <w:rsid w:val="0D50CA6C"/>
    <w:rsid w:val="0D82A37B"/>
    <w:rsid w:val="0D8961E1"/>
    <w:rsid w:val="0DA04890"/>
    <w:rsid w:val="0DE4B9B9"/>
    <w:rsid w:val="0E05A2A7"/>
    <w:rsid w:val="0F028BF6"/>
    <w:rsid w:val="0F95CB98"/>
    <w:rsid w:val="1046B1DB"/>
    <w:rsid w:val="119BEAB1"/>
    <w:rsid w:val="11C54F82"/>
    <w:rsid w:val="1206752C"/>
    <w:rsid w:val="123428CE"/>
    <w:rsid w:val="1298E6C7"/>
    <w:rsid w:val="137384CA"/>
    <w:rsid w:val="137BF695"/>
    <w:rsid w:val="13900BC3"/>
    <w:rsid w:val="139F1E72"/>
    <w:rsid w:val="13BAA2A0"/>
    <w:rsid w:val="1400875F"/>
    <w:rsid w:val="1435EE7F"/>
    <w:rsid w:val="148AD0DD"/>
    <w:rsid w:val="14B406C6"/>
    <w:rsid w:val="15121B76"/>
    <w:rsid w:val="161D7207"/>
    <w:rsid w:val="16464C7F"/>
    <w:rsid w:val="16A563B4"/>
    <w:rsid w:val="18329FE5"/>
    <w:rsid w:val="18ABCE31"/>
    <w:rsid w:val="1908E78A"/>
    <w:rsid w:val="1939198C"/>
    <w:rsid w:val="19FBBE22"/>
    <w:rsid w:val="1A136531"/>
    <w:rsid w:val="1A74326E"/>
    <w:rsid w:val="1B0AAD7E"/>
    <w:rsid w:val="1B9AA4B8"/>
    <w:rsid w:val="1C94399F"/>
    <w:rsid w:val="1D07820D"/>
    <w:rsid w:val="1D6D2072"/>
    <w:rsid w:val="1DAF3430"/>
    <w:rsid w:val="1DB37182"/>
    <w:rsid w:val="1E60DE66"/>
    <w:rsid w:val="1EE263B7"/>
    <w:rsid w:val="1FCF854B"/>
    <w:rsid w:val="1FF4280A"/>
    <w:rsid w:val="20137286"/>
    <w:rsid w:val="20E3B1E1"/>
    <w:rsid w:val="20FC03AF"/>
    <w:rsid w:val="21C65B39"/>
    <w:rsid w:val="22B2BCB1"/>
    <w:rsid w:val="23D446D0"/>
    <w:rsid w:val="246950BA"/>
    <w:rsid w:val="24A54FEF"/>
    <w:rsid w:val="25304C1E"/>
    <w:rsid w:val="2573D998"/>
    <w:rsid w:val="258B69FE"/>
    <w:rsid w:val="26841F2B"/>
    <w:rsid w:val="2710DAEB"/>
    <w:rsid w:val="27BA62AC"/>
    <w:rsid w:val="27F1253B"/>
    <w:rsid w:val="2803744E"/>
    <w:rsid w:val="28597F5E"/>
    <w:rsid w:val="28B107D6"/>
    <w:rsid w:val="29081BD4"/>
    <w:rsid w:val="29C208AA"/>
    <w:rsid w:val="29FEAF87"/>
    <w:rsid w:val="2C3D9DB6"/>
    <w:rsid w:val="2D188A29"/>
    <w:rsid w:val="2D30060A"/>
    <w:rsid w:val="2D33340F"/>
    <w:rsid w:val="2D3B4AFA"/>
    <w:rsid w:val="2D56F57D"/>
    <w:rsid w:val="2ED14415"/>
    <w:rsid w:val="2F9BEAF6"/>
    <w:rsid w:val="3022BAEB"/>
    <w:rsid w:val="3059914C"/>
    <w:rsid w:val="30A72023"/>
    <w:rsid w:val="3317B3B6"/>
    <w:rsid w:val="3321B645"/>
    <w:rsid w:val="33B284FD"/>
    <w:rsid w:val="33E902A1"/>
    <w:rsid w:val="342D2D2B"/>
    <w:rsid w:val="343C3909"/>
    <w:rsid w:val="35A24EDC"/>
    <w:rsid w:val="3651C75B"/>
    <w:rsid w:val="367C6886"/>
    <w:rsid w:val="36E8DE46"/>
    <w:rsid w:val="36FE268E"/>
    <w:rsid w:val="36FF58DC"/>
    <w:rsid w:val="37419289"/>
    <w:rsid w:val="37E10CFC"/>
    <w:rsid w:val="37E7EEE3"/>
    <w:rsid w:val="37F14F03"/>
    <w:rsid w:val="3864200D"/>
    <w:rsid w:val="38886771"/>
    <w:rsid w:val="38D19F7C"/>
    <w:rsid w:val="3933A83A"/>
    <w:rsid w:val="3951DE94"/>
    <w:rsid w:val="397A98F9"/>
    <w:rsid w:val="3A9971B3"/>
    <w:rsid w:val="3B501258"/>
    <w:rsid w:val="3B60CB7F"/>
    <w:rsid w:val="3C6A9A7C"/>
    <w:rsid w:val="3C6B39D2"/>
    <w:rsid w:val="3C7A0A39"/>
    <w:rsid w:val="3D05AA22"/>
    <w:rsid w:val="3D348F12"/>
    <w:rsid w:val="3EA995EC"/>
    <w:rsid w:val="3F96B40B"/>
    <w:rsid w:val="3FDBC10C"/>
    <w:rsid w:val="410210C0"/>
    <w:rsid w:val="41257819"/>
    <w:rsid w:val="422DEE47"/>
    <w:rsid w:val="425BA18B"/>
    <w:rsid w:val="429C9635"/>
    <w:rsid w:val="42FF9242"/>
    <w:rsid w:val="4330D2F7"/>
    <w:rsid w:val="43849C45"/>
    <w:rsid w:val="43C170AE"/>
    <w:rsid w:val="454355DF"/>
    <w:rsid w:val="4559785A"/>
    <w:rsid w:val="45D8161D"/>
    <w:rsid w:val="45EF36E7"/>
    <w:rsid w:val="460D2A81"/>
    <w:rsid w:val="467D56C8"/>
    <w:rsid w:val="471CE768"/>
    <w:rsid w:val="4739751E"/>
    <w:rsid w:val="47817FCA"/>
    <w:rsid w:val="48936075"/>
    <w:rsid w:val="49275901"/>
    <w:rsid w:val="49B73C42"/>
    <w:rsid w:val="4AD2DF66"/>
    <w:rsid w:val="4AF78DFB"/>
    <w:rsid w:val="4B1BF644"/>
    <w:rsid w:val="4C21C7D4"/>
    <w:rsid w:val="4D903137"/>
    <w:rsid w:val="4DB82A77"/>
    <w:rsid w:val="4E43487E"/>
    <w:rsid w:val="4EA840D8"/>
    <w:rsid w:val="4F4D929C"/>
    <w:rsid w:val="50240B3C"/>
    <w:rsid w:val="50676442"/>
    <w:rsid w:val="50B103BB"/>
    <w:rsid w:val="513DE37F"/>
    <w:rsid w:val="51774A75"/>
    <w:rsid w:val="519B6D2B"/>
    <w:rsid w:val="52A85780"/>
    <w:rsid w:val="52E35529"/>
    <w:rsid w:val="52F9B67E"/>
    <w:rsid w:val="53CFA9C0"/>
    <w:rsid w:val="5459967F"/>
    <w:rsid w:val="54733AD8"/>
    <w:rsid w:val="54787885"/>
    <w:rsid w:val="54F06833"/>
    <w:rsid w:val="55303B13"/>
    <w:rsid w:val="55947553"/>
    <w:rsid w:val="5632AB1B"/>
    <w:rsid w:val="5654B7B7"/>
    <w:rsid w:val="56A84220"/>
    <w:rsid w:val="56DB35A2"/>
    <w:rsid w:val="5725462D"/>
    <w:rsid w:val="574CF5EB"/>
    <w:rsid w:val="577DA93A"/>
    <w:rsid w:val="57BA9F4B"/>
    <w:rsid w:val="586AC634"/>
    <w:rsid w:val="58895E24"/>
    <w:rsid w:val="58AE313C"/>
    <w:rsid w:val="58E7025B"/>
    <w:rsid w:val="58E76FDB"/>
    <w:rsid w:val="58E77CEA"/>
    <w:rsid w:val="5A41A9AE"/>
    <w:rsid w:val="5A61A5CD"/>
    <w:rsid w:val="5A8DC638"/>
    <w:rsid w:val="5AC9195E"/>
    <w:rsid w:val="5B2C59BC"/>
    <w:rsid w:val="5BF4D4F5"/>
    <w:rsid w:val="5C1653AA"/>
    <w:rsid w:val="5D9236E0"/>
    <w:rsid w:val="5DB23324"/>
    <w:rsid w:val="5EC7BEB9"/>
    <w:rsid w:val="6005CE10"/>
    <w:rsid w:val="612166B0"/>
    <w:rsid w:val="6215D3ED"/>
    <w:rsid w:val="62B0FAE3"/>
    <w:rsid w:val="648363CF"/>
    <w:rsid w:val="64FCFC2B"/>
    <w:rsid w:val="650AA254"/>
    <w:rsid w:val="6538501A"/>
    <w:rsid w:val="658F492C"/>
    <w:rsid w:val="65954837"/>
    <w:rsid w:val="65FD85CD"/>
    <w:rsid w:val="66F3C8B2"/>
    <w:rsid w:val="6778E856"/>
    <w:rsid w:val="68198C45"/>
    <w:rsid w:val="68D5DAE8"/>
    <w:rsid w:val="694B01E4"/>
    <w:rsid w:val="69F308D7"/>
    <w:rsid w:val="6A06261D"/>
    <w:rsid w:val="6A223EFD"/>
    <w:rsid w:val="6A39788F"/>
    <w:rsid w:val="6A7DD7AA"/>
    <w:rsid w:val="6B8B604E"/>
    <w:rsid w:val="6C8B6412"/>
    <w:rsid w:val="6D6967D1"/>
    <w:rsid w:val="6DFBA307"/>
    <w:rsid w:val="6E34F06B"/>
    <w:rsid w:val="6EDF9AE1"/>
    <w:rsid w:val="706C8B28"/>
    <w:rsid w:val="71F2EFF6"/>
    <w:rsid w:val="72A024E5"/>
    <w:rsid w:val="730E7FD3"/>
    <w:rsid w:val="739740C0"/>
    <w:rsid w:val="73A799C3"/>
    <w:rsid w:val="74416EA8"/>
    <w:rsid w:val="74869BE6"/>
    <w:rsid w:val="74CDCAF3"/>
    <w:rsid w:val="7536C4D4"/>
    <w:rsid w:val="754A9696"/>
    <w:rsid w:val="756DB3B1"/>
    <w:rsid w:val="75836D5E"/>
    <w:rsid w:val="75B158F9"/>
    <w:rsid w:val="765EAD76"/>
    <w:rsid w:val="766DAEAE"/>
    <w:rsid w:val="76B7E115"/>
    <w:rsid w:val="777F4513"/>
    <w:rsid w:val="77F90A1E"/>
    <w:rsid w:val="7839AD37"/>
    <w:rsid w:val="783BA32D"/>
    <w:rsid w:val="786B4072"/>
    <w:rsid w:val="78982F52"/>
    <w:rsid w:val="78AB1DFD"/>
    <w:rsid w:val="78B48678"/>
    <w:rsid w:val="79006771"/>
    <w:rsid w:val="7A885059"/>
    <w:rsid w:val="7AAD310A"/>
    <w:rsid w:val="7AC6C1A5"/>
    <w:rsid w:val="7BB484FB"/>
    <w:rsid w:val="7C2732F0"/>
    <w:rsid w:val="7C28E984"/>
    <w:rsid w:val="7C3AE4EF"/>
    <w:rsid w:val="7D559D08"/>
    <w:rsid w:val="7E84DC9D"/>
    <w:rsid w:val="7FAE441D"/>
    <w:rsid w:val="7FD84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891FD"/>
  <w15:docId w15:val="{30FC8AF7-C834-4E0D-8F8A-0DBFBE30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E4C2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E4C2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52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2AB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2077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077D9"/>
  </w:style>
  <w:style w:type="paragraph" w:styleId="Zpat">
    <w:name w:val="footer"/>
    <w:basedOn w:val="Normln"/>
    <w:link w:val="ZpatChar"/>
    <w:uiPriority w:val="99"/>
    <w:semiHidden/>
    <w:unhideWhenUsed/>
    <w:rsid w:val="002077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07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625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Jurkasová</dc:creator>
  <cp:lastModifiedBy>Rostislav Szajko</cp:lastModifiedBy>
  <cp:revision>5</cp:revision>
  <dcterms:created xsi:type="dcterms:W3CDTF">2021-08-26T09:03:00Z</dcterms:created>
  <dcterms:modified xsi:type="dcterms:W3CDTF">2021-09-07T05:49:00Z</dcterms:modified>
</cp:coreProperties>
</file>